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C" w:rsidRPr="00B15DBB" w:rsidRDefault="00347685" w:rsidP="006F0D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Groupe 9" o:spid="_x0000_s1047" style="position:absolute;margin-left:-46.85pt;margin-top:-57.35pt;width:527.3pt;height:73.25pt;z-index:251658240;mso-width-relative:margin;mso-height-relative:margin" coordorigin="-3169" coordsize="85717,1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mRIAgUAANUNAAAOAAAAZHJzL2Uyb0RvYy54bWy8V1tv2zYUfh+w/yDo&#10;XbEkS9YFcQpXToIB2RI0zR6GvNASZRORSI6kYwfD/vsOSV3sJF07d2iA2BTFc/u+c6HPP+zbxnnG&#10;QhJG525w5rsOpiWrCF3P3YfPV17qOlIhWqGGUTx3X7B0P1z8/NP5juc4ZBvWVFg4oITKfMfn7kYp&#10;nk8mstzgFskzxjGFlzUTLVLwKNaTSqAdaG+bSej7s8mOiYoLVmIpYXdpX7oXRn9d41Ld1rXEymnm&#10;LvimzKcwnyv9Obk4R/laIL4hZecGOsGLFhEKRgdVS6SQsxXkjaqWlIJJVquzkrUTVtekxCYGiCbw&#10;X0VzLdiWm1jW+W7NB5gA2lc4nay2/O35TjikAu4AHopa4MiYxU6mwdnxdQ5nrgW/53ei21jbJx3v&#10;vhat/oZInL2B9WWAFe+VU8LmbJbN4jh2nRLeZVM/TGKLe7kBcrSYNw1mWRa6zihcbi478TROgsSP&#10;rHgQZIEfJ1p+0lufaCcHn4aHwfkuQFB/FF94QnzvONpH+crNNAlTgyDKTwpzkP9imFAwcswJ+X05&#10;cb9BHJtUk5rvDjIA3UL2BxTvZ4gUO5FFzZzSKeGo/UcGFAb9voTNdzIjDoG30FIcxoGfGUUo7+Gb&#10;+lEUZJCDOkmSOEgjU5xD9CjnQqprzFpHL+augNo2JYeeb6Sy+dAf0fYpuyJNo/d3XObWK71S+9Xe&#10;5LHMV6x6gQh2UP5zV/65RQK7jlBNwUy3sFoWW8VqYgxocSvTaQUCLs45KXP476oTVm+Y+HoXAym1&#10;1dZtJ2y/SUeLxNOWe9BIOFJkRRqiXkxTBFi0U/T5jpSaDP0wkgqFaEmFt9qoA6RUWJbQFYv88UFC&#10;M3/8fXn3uMTySTH+WLCtEAR2nSD2guTx5vb61nsoFt7M9/n+jNO1pr63YS0CW6S8YeWTdCgrNoiu&#10;8UJyYEwnyrglBNttMKogeU3+TI61mMejKFYN4ZpWTY1ed3iB668a4juQ22a7ZOW2xVTZ6SFwA9Ax&#10;KjeES+A+x+0KQzMUv1TgZwmTS0FD5IJQm2uQrZBs2rrOW9Pg/wrThe9n4UeviP3Ci/zk0ltkUeIl&#10;/mUS+VEaFEHxt87UIMq3EgMqqFly0rkOu2+cf7ebd3PPzgkzb5xnZPLU5j44ZHpi7yJUjkZI+ypF&#10;+Qmwh3OwVgKrcqOXNQDZ7cPh4YVBfQRaU6Krx1ntfmUVoIGgIEzhver90yRNZz5k19jENUh6AmRp&#10;EE672g6Ct63t9OI2RLyhJPOzy/QyjbwonF0CJcult7gqIm92FSTxcrosimXQU7IhVYWpTqrvZ8QA&#10;zBpS9TkqxXpVNMIydWX+dLFouMdjE50Zoxs9i/23ic6QYpuYWQIrer79gBkw69vFOAPM+NbGoanc&#10;/4cZcDg9w1mQZKkG42AGJGnox9nBDLBdoR/0p6fJOzPAXnr6qfX/jILxJvKDyJn25BSMUihxvBVO&#10;JRhRzrSPDDgqaHd16+fgCGh3b/PSeBrZ0j24YY3MpGEKLa6r4K8M5oZQfZNA+RcGc0OdHfT7zI99&#10;c+ygEqAs9MUfDyWj9n0GHJyC6mkoVIfOwHGuS/XSYG22oZ9wDeyaS4mpyGOdqCyh//d6zWl9ynbD&#10;TrDz7N8Eu/NaFJsfGoPVbxAeJIxlRtUg3BLKhMXl2PoIRW3P9wjYuMe7ie4vXWcwK/PbAVZHP04O&#10;n82p8dfYx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NN2py4QAAAAsBAAAP&#10;AAAAZHJzL2Rvd25yZXYueG1sTI/BSsNAEIbvgu+wjOCt3azR2sRsSinqqRRsBfG2TaZJaHY2ZLdJ&#10;+vaOJ739w3z88022mmwrBux940iDmkcgkApXNlRp+Dy8zZYgfDBUmtYRariih1V+e5OZtHQjfeCw&#10;D5XgEvKp0VCH0KVS+qJGa/zcdUi8O7nemsBjX8myNyOX21Y+RNFCWtMQX6hNh5sai/P+YjW8j2Zc&#10;x+p12J5Pm+v34Wn3tVWo9f3dtH4BEXAKfzD86rM65Ox0dBcqvWg1zJL4mVEOSj1yYiRZRAmIo4ZY&#10;LUHmmfz/Q/4DAAD//wMAUEsDBAoAAAAAAAAAIQBifCfiSD4AAEg+AAAUAAAAZHJzL21lZGlhL2lt&#10;YWdlMS5wbmeJUE5HDQoaCgAAAA1JSERSAAAAuAAAAN8IBgAAAEXCGSUAAAABc1JHQgCuzhzpAAAA&#10;BGdBTUEAALGPC/xhBQAAAAlwSFlzAAAh1QAAIdUBBJy0nQAAPd1JREFUeF7tfQmcHEXZ/oY/+h0e&#10;fBzJdM+GIAL6CV4fUcixyRogEEmy0z2bxQPwAkEOBRFREA3KoaIIiAIRyO5cuZBTiCJgUA5BICAI&#10;coYrnAlHAuQgJPk/T/Xbsz0z1TPdM7PZ2VDP7/f+Zrq66q3qqqer3jq7zcDAwMDAwMDAwMDAwMDA&#10;wMDAwMDAwMDAwMDAwMDAwMDAwMDAwMBgQDF/xsj/yrntI/Op5CczKWv/bDr5lZyT/G7etU/LO9bZ&#10;Ode6OOvaOUrOsTNZ1zqH7hmn3x2SVe6udWbOsX6QTduH5R07le1K7FlIj/jggp6tt0JUw7wYDQwG&#10;ABtBMBI5k7L3y6ftE0jWnGvfDgIvzTr26yDpBlxvbLo41mrE9SLkflxfhrh+UnDbewpp+38XdXZu&#10;KckzMIiHRZ1tW87pTuyWdZNHgWQFkOsJ1LJr8DswRI4rjv0WXq5l+H8t5KR82prI1gRJNzW9QSVY&#10;Q8+ZPiJRcK2ejGP3gjxPlxDKI9UbkOchrw1YjV1D8JK9ifhfRPqWV96zV2Qd65qskzh6drp9l5l4&#10;SeXxDN6pyLnb2ailvwqCLCRxy0lTIo71CG3i3v2HW71pezzIdDJMhjshb2v9N0mg/8m8k/x1xklM&#10;600lPpA7cJv3g+hzdH59QdrWItw/mMa5jvWRmTPbtpBHNtjcsaBn13dnU4npIPTvUeu9qiNImIBY&#10;i8QUUJh1WNu7Co7dgRr1auhbrwtTryBtD+ClOujirm3fJ9GplgYd1B/Fa0Fgx7vWrZDDM05yW1Fl&#10;sJlBdRJRyD9EoS9pxMTgiIfoLII1ZCZt74d7D+nCxBGaGiD2cWcFXiQfhbS1P+7B/taHrSWo1V/L&#10;OcmLM13Wp0ytvhlAEa87+X+o9WhXv6kr9NiCmjqbsrolihLM6tl6K9yf3UBtfifS+hFRV4K5qeT2&#10;0Av7WxsulvAFhyzKucmu3s4d/lOiMBhCGJZL2RNQmJehxltbXsCNCmzb52gPS1wlWNDT9v/yaes7&#10;tIN1YUNkAzq3v1/Q80GOeVdg1mGj3wVy/1ETrlFBS2Ythu4vnDtl5/+Q6AxaGSi03UGuy1Fob6FJ&#10;Xo//dTfp1cW6MmwsemZb2xa0n+GHQ4uasCVCkl1crSZFrf4N+Guqja+ELY1jrfJqdOsepGMGX1CJ&#10;1qCVkOmxR6Gg+sprzqyb6OPkDNz/jeumkYSkQE19sESvRTad+ErNURbHzrLjK0EqkJ0+cmek/WVt&#10;2LrFWs6+BOR4SNF0E6LfxtaPHVpJgsFgYkHP8PeicE5C4azoL8BSAUFOJolgBqRwfRP8riv3U4+A&#10;vM9dMsUaLknRgnGTONrwrnXDwiqmAWtT1LBX6MLWJ9bDeKGO6U3t8D99XYlJ+P+Gzp9q+biMYEZi&#10;R0mKwaaGmj537H0hnMauKKSgsBbNpBLfRLBhijSpxGdILoRtRo1+vpciPTgrmneTmnFr6zGOw4s3&#10;LfJOclpz0mg9nE3bh1w9zf5v6u1z7NGsxfV++wV5tAzybdMR3cRgDYSa7eJyc6S6cF1H4gBRocaw&#10;uUAKehbr/UcVa3V2avsnRK0Ws6bZ2yEemkgqDNK9qi9tTZTbWrDThzD/Ko0rpjj2i3nX/hYnh0Rt&#10;GyeroPcprX+NqNbHsW7t6x7xcVFhMFBgrY3aZ19k/BPlBRFRVnJiRtQpzBo9+l1cwQcyPK/xH00c&#10;6+pa48roKHbiZVCdTpDux+IcirybOKoinshircbLe978GSO3EXUKBfWi2ffqw1QXvpRcKVmtv2DQ&#10;ALIHJd6D2oRLShsbFXGspdkZoypsy4umj0hkU9bv4rUKIlz81J34jKgKBZr7cxD/vdnJifeIkxaF&#10;L47aGnpjv8SsbRHH32iCiKoi1Axu2rpGFy6OIH+uDxsiNagTfc72O6HgbtFleF3i2LfnDty52GwH&#10;4Nn1rv1oRZha4th/rDXExnHubCo5Ti5DwZpSG0cVQT9jBdJwjK7TypYP5D9LF64eQVzP553ENFFv&#10;0AhybmIqMrV+8yFMHGt2mFlxEZp21FQXgTCRO3jsyHJ4TVTUjdyUbd4PXU/q4qgit+dTIz8mKiqQ&#10;T9tfBMGbMnLUL9Ya5NFMdqIlGoM4YG2YTXH82m76TKQSNRSWOEqiq4Bn7ycOQEHWHG3wBWm9qtHx&#10;Y8R3uE63VpS5Zv08uACsHFl3+CdAxOorJeuXDRnXuoKdfonOIApmTbP/W9Wg+kxtnjj2GwVn5B4S&#10;rRYZJ/kh2K53a8OXCWvxsLUkUbBoZueW0PNguV6dIH84+eNKUC243Y02f3nY5ou1ODvdjJlHApd0&#10;ItMWlmXgUjVcVeLWNHmQZoFEr8UVqKHQAZ0TLQ3WeRIsNrgiUa+zTBzrfrQ+H5VgoUBaZmnDN0ee&#10;x0tWbF2RN09kuq1PSdQGOsyfOrIdhXJ7IBO9zGMT61i/wf96hwerCmreCyUJoYDJ9G6k4/Tadrm1&#10;XDYKxwbCXq3X2S/obN/A3UcSJBR5x0rH6UPEkDdybvI8pOPh8ntwW9abSu4tSTAIgmtJkEmhzTNI&#10;+Dp33yATzwERoixiiiPsgFVt7gXDQPIjPNtXq0dJNp04RPxHxtzUDh/Ac63W6SuKYxWq2ds+1Nr3&#10;Rsb1NeK1Xtb10ul/rPx+v3BtS/tUSYoBketKfphNnD7D+gXk4mTDAZwFRAE2NstXLo71VG/PcEuS&#10;VBUF1/oSwmjXcVDwEt4cd0MB4v+BTheF5IJccNdhbe8S76HgqAb8XqbTU6+wBeVeT/YvkM5HdH7K&#10;BHljzZAkvbPhkZvrMrQZpRHrTfifwp47Mv23KMymDX/lXbtvY0RiorBpAugXK6GF6etO7CZea0JN&#10;wrjWfXpdaqr8XK4JF+9VAb8HsbOr01WPQNdfFbG9HVEVZkmYsDIqpG1HkvXOhDSlsWtimivI7E+z&#10;luSuFJDgBZ2/uEJiZNLW/pK8mkC8ByKc9gVDAZ8s3mpiNp4FYUL02Bdy3Yx4rQpuiMaL8qxOT3yB&#10;GeYkf0STiDuVoPcevb+qsrKQao+cn5sV1LoI19bWWtHEWlpIt+9CXXO6tk2CbDfAvfGRFsdeUmsq&#10;PQgQ8DC+GJV6rHujmBQEasifVYRXYs2bNTqaDgJheit11CPWUzxrhTq5khDXf9L7qy2sjDJl6382&#10;e3CnOAi5SJchcQS15GJ/pzhX32Vc+1QURuMdUBBOJTQa0PG0f6JMiYAOkj7KmLi3arCyFWP+xHnR&#10;EFdneRriigrv2NcukL4IJ9uQp+fr/MYSx35xzjtlNSLtTZCQp0XpMyOmgEiX+k04ZxHVuX7eqU9a&#10;/1GEtU7WHVlznNkH48fLVvlMTuK74iUUs1MjPgYClAznIf0P900d2S5eaqL3yzv8J1/2oI46ZB1f&#10;1OBaFrw03+CLqvFbh1gPc+O0qN48oRb9ONbpjdY0QaEuEOJ4iUIh12XtCveGRlkQ/g+1Fk8FoRZS&#10;OWUzno59I25VnbrPphInlISB3Rp3wgQkPBrh6s5TPOtK5GFPcJkBCPlppB99HX2Y+sS6OU6rNOSA&#10;TPxSeW3VDAGx1pav0uOSU7hfVffLxLUqqXijAJzWRyEWDxNiumqt00D6+k01xpm2Y42h59xRNnQ0&#10;0Mm2Hi43HwpT1XLd+CsqIwjSmotTcQwZFBx7NJt+3UM3Q0Cmh8pPbhL79ld1v1SOfS/XxYi6SMik&#10;rINL40t2ya0KqL4Ix/bFbx6FH3Ox1jBUGuf0xxVbbuqbUWoKqZEpdY6M1n9zxLGOk+g2D8yfYQ1H&#10;QTR86lMtQRy/K59g8YYS7WPxctW1KhHhDhNVkaBWQTr2vGL4tHW23KoAarPJRX+u/QRHluRWJOS6&#10;tv0wXqbQCadqgvjmB4+F84EafQbuN3lpbanwpc667XtJlEMbatMtOoK6B22+WCgY/TRx1k1+Hvfj&#10;n27lWEu5c1/URAI7iCD5c6LjTnGuQL7b/rH4WVdIJ6eLc2Tgha56CKdOQGyYbNZ5uq1ncz4/IgGd&#10;lSfrDow8QfNKoh66QA1zDB5G2cHI3Afw9l4O0jT5nI9+AbEeD1vslEsl964nbug8UVREBmooTuev&#10;x/O/Xm46+cigE+rFkSzEndrvTSU/iXTFG+FwrLeyTvJkXVyeaaIO9teHbVR4mD9MIvz+2Tfh0N+4&#10;Zkjv8eTeQBRCid0Nki/qcxJ7oBY5HLXFPf7DNlUc+5eShApw/TfuxzrjD+l8Nq75wJYLBF6kasxU&#10;5X5NDschD5bhhX857h5H2ukZp/bKw6AgHevw3McguNbGRwuyT+wXJoLg+Z7Lu9ZPeUYk8vGciji8&#10;NA09qLHZkOldPPQz3N7lFfKILvi7De5NGzpkbTGvynppEOvTkLhN8SkSPDK8F1nZs8eKUxFcqwL3&#10;t/Lp6FP6PpBnY5CHkfsUINVatCJfQ1AtuVU5RDhfJp5YT2fS1nfYevX27GDhBeNMc4U/PMeqOOt2&#10;WgZI/KnlD1Mi6ByB2D30y+loDskhU4pnhzQq0H1dtWafnyhBfJHPB8FLs5R7NSV4ZCDcPDxrRi6L&#10;yKeTn+OLruvoVQNrb6Q78mlXfBG4zBhBQ0dnWIvqwtYjeJleg77v+weJcjkF0lt9kZZj384KUSVm&#10;KAAdvTFic+kfqCjWW6jJD+VhlQwnh90ch0Jp3EZHU1hrHJtT6XFInnft70nQyOCkE8LeLpdFQNdp&#10;qOGPlsvIgC4eLhqx9rZW83xECaoFT9dCXr2kDx9dvBcp0RfsOHomKlprjX+NnCTBWhs8HgzN0R2a&#10;B9ALzxRJ2epYNU8DOmgzEjvC/WrUBo2ZLY5Vcxybh8EjnkgFjFbh6bpqXI7FB06XIqDrnHNrbJUr&#10;h6fLyuvSVi6erWsdLkFDodKmCR9HUN4PZLqS+0Bdfxl2te8J3ZH7OtCxkssWJHjrAgV3vO4Bqol6&#10;+1OlNQ3NFtw7FA/+Srn/OAJToGoNRtCmhd9IO88L6Xjj4kTWbf8ElwbLpULYcGY1zHWG7xStZbQ3&#10;9HnLF0LNEoLmA/I39NDSWuK9RPb55eea901P7Baj5i4KzcqWPoYCHaYdkNBY373pF2t13rE+K6qK&#10;oBkRq0WolEejbPNC5k5BoRRnFavIg3GnmtkXKN9IMbOO71xGr22tM6Js3MAz/04fvrYg7DKUTbq8&#10;n8Oly3gJo+z6qRCU8wae4SKqWg946AW6hEcVhH+Fw0mirgh2QFBos6TG0IatLskjRVVVqANyati3&#10;LIRq0+8DBbyk2+D5a7UyG5D+i6LUgnOd7XdipaLRUVMyrnW77pgI2RjBETFtuEji2Etb8pwVvM2d&#10;SFzDY9rIoIc4rCRqi1ATEanEN1EodXxrx3pYd6SZDhnH/r5HYp0eEce6PuaakYaBfPm2Ni0BQboX&#10;6j5epQP0xa69mS+QXG5K5bF3/C5nXnUy9WHjifVzUdsa4H5B1C5/1yc2vqAWuirEDODX0qYiA+Ka&#10;QRsKrn2g6KgKvkisBTU6AmKt4ffpJciAw9tVU+NAIMe+P+owJtdlo7xiLXyT1vPUsL2huH90Myo4&#10;Cl6+FVyZKaoHH6jRDqpZ68WVKivOQDCuVY43G+lYd0fd20ibvX8aPUQc+zfifcChjmqoQh7k/Qtx&#10;CIH8O0OnJ0xIbn7WPKzVynQl/w/+6lr0FSYor8KmbiW1uLJr2/chwyLvto4u1pvz3PCD5dX4coyD&#10;3EmQTMreT4LXhBofrv5cL/Fge/E+YGAh42ULnZYHEVbh2fYV7zXBmUUQ1l8IFkGsNVk3wYkiLbxj&#10;revakFxVoHNNbvqIMRLN4AGZ27RZsEqxbq02ApL3tnvFOIm19kH1QRS8qfaVlXqKcqh4HTCoocGQ&#10;fgeIukG2xUWu6aDrSJ0uvYDcKbUBI1Q/XrDT9WEbF5D8D1GP8RgQcNIjVi0aU7xOTel2tHLwjD6k&#10;YakufKVYqwtp+38laCQg3KGVejxB2m4b6N0pINBMXdwU5M/8OOPGnCmOXNty5SHIXc1MgL/dIU01&#10;TUoEra6/u39QgAz+ljZhTRQUyCu1Ti4FcWGTRzsiGM39LyRYJKjRm5BlpHwB53S3D9hucW+DdujW&#10;sUe5tUy8RgI3GTDNGl0lovyk1AKxUHKzPwO/N5WHbbag/G+QKDctlO1Vx2xVPYKHnFOrw8FJorCm&#10;PCgovBfibkPrTW3Fj17pV9s59q/EW9PBJay6OJEfPP8vln3K/INJU9xpFCYkd961zkSQqvkNfzz0&#10;SKujqYJafE53Yk+JdtNBfemMU+mO9WvI35CQpnxHXSfsxaNzNFaiDkXG+yJw7e1Wga+tRUU2NXwc&#10;wmqaY2tp1DH2uEA6K1oOEpBj9eIlMrhtMFIFkLLmw+yqugnBq9xif4UiskD366hQ7gWnZuNl/jYH&#10;FCTqQcMwEp4kRKK+z2YlSmbGlOtrdRDVGHaETbggyUIJEgtcu43wJU08O3pxjnuLCp5ZjjysGO9H&#10;ZfKXepaWIuw3y3Vp5M4oZg/yOPZ6o6rCIVDHWoxyOYtDopzo48SRRNd6YHPISQck/AsokMvxENVG&#10;IiIJa3HdWpVyqIMsQQKdDl9wfxWPa5YgkaFsYkfzMSzHyouXpkFMgPKX6TUeVipe4mAYwt8Z1FUu&#10;yJNl2RnDdxb/oeALgHQ0fjSzY7+FOG+hrT83lfjAQHfWBxRcR4GHOhRv/m18sIqHjSjI2L9GyYic&#10;uw1PQq06spJPWd8R77EwOzXyY3xBSvVx4ZF+32W9wLNWfPIvj0693I4FfqAK4avl+7o+d0Sk9TVI&#10;14ma8JGE5hXCP47/p2Sc7VpnprJZIDnndKt1whlI7OElZNC6KN+jJNjUgYihC6eQ0f+ot9ZAjf2j&#10;Sp3NOw97Ttf2PEy0bBmrdXPUmdhycHNFqa4y8TrKVTuVhPrmT5xdUL7ABMHzLMqmre64HfwhC04t&#10;g4AXgSyxVrQhzOUbN9YuDJpJLDidDk+sNfV2Xrzx/9I9jEjXPLndMLg2vkw3W4zd5XYsyFBj6DF2&#10;0H131E0c6ovQGh1homps17qOY9ktvc57ADFMLbp37HmqdtZkUrnA79reiJM1XEYAveFHNDuJ2KMR&#10;PlBwU6Aj0Oxby+vZs1kOeTGv7deriMJhu7rAcw6r5O0bPHFMvFYFR1bwMkSaJCKx8XsXficPadu6&#10;mch1J/cGaSKdF46MO0uC1UTGsTtUba3Xc0e9NYuaAHKtknHlbMrqltt1Q31SPGCe4IV+shH7HqSs&#10;MpWe/KF4qwlOEul1lArKcBlq+qPvivhFincUVNPvWmcgk6qe8c1MjDNUhibybJ0eyFtRRg7CMHvq&#10;drugti32JUDGrNyqG94JXKKPTXzMwziDUMuYw6bmHeveKDudfCAt87V6RFRaXXsh185IEAMd2ETP&#10;YW1Ra31JjMma872hLe3EBAqlrpEJHwh/ZkDXS1y7LbfqAr/HWUyfYy2eNbr+mlB9/0i3CwpuBcfq&#10;FG814X2NI7yvhFZiLRd9DelTqjY1eL4fMvVmXYaKxJqsyTnJA1jLVOqxrhcvdYHmAwq4eOB+vqv+&#10;xUGyNU99OpxpjbO8Vwe8IMf1P2eJ9LIiEW81wS+saXR44tjP92pO7jKIAJosnDrWE9N+Y3aMLwaw&#10;uUaBV2xioDlU74dbfUBH/8xeOt5iriB4xFsgXYsa7KDxiAnd8y7j5nDxUxN8EbgHs1yPyIO5GXVN&#10;PBn44DoPFIp2/yCa31gH56ilBBr7Pu5B9+VQG4L9o+Ac+/44tWMQCPsLSdO6RpeJcgMwCF5hVqC1&#10;iXVUHIdzQ/T8M04FY1AF6mg33VHBqKFwOzKZZAhuboUe1z5fvNQNvCTqUyR46dZyx7o4xwLS9k+l&#10;w7VvaHR4jTv/A8+nhP2QuEtskccVZg7K4pE43xAyiABln/Lo3WBGO/br5V8oqIXCVHVWXlktbj0a&#10;Z6ePDsoWdy31KZF6Rj64HoPpYqewUdubgK7zSp9R5VesFo8Tanimkn4QdDy3WU6ztwL4eTtkcOmh&#10;Mt3WQXI7MvKufUlQB0cBok4eVQN0yYGj8Wc10Qn+soS9I863MXVQLVXFLnwr0gFIQVTsvqep0h19&#10;/6dBHUAGT0BGFxc70XSRW5HB4TMUeKld6R0v3BAuc9tH4mVZBXkm7tfEYJbkkA5+tjv2C1sOnjeu&#10;yBh8PteKdPhREJm0dXBAB9P2I7llMJDggep+xmfT1jNxaybPFi89xBI1VcOTNAT1QtfbuhO6wqBO&#10;1XXtx/CyPlvPWu9yZNLJz5U+m/VU1PUmQaBPkC3qcO07Gh3jN4gIEhok4rJLlfn1HMLDszxomvg6&#10;II9wvYXcrhv8nCGHNSGRJ5DUdz0d+y2YTj8Wp4aAZ7kg8Fwb82n7BLkVGXLY0BKGx4u3jqfwyi2D&#10;TYFMStVS3vi4t0E2FtTuH6f/G+wkeyG9nfr2fSPg2hbo4gdhLxOnmoBfrpVfw2OjxalucPQFL1dx&#10;TQ/0LuMZL3I7MtgnQXiVv9DXJ84GmwreZzf8z1dbV4hzLGRTielohosnRjXrZFPW3qiRn+RZ6eJU&#10;FUhDBmEWNjqSQ/CYZsQd7BjWdQJXxrG/zvB4WVdxxac4G2xKZNNJb920Y78oTrGgJpGcwGdTUtZ5&#10;cqshcAIEhF3Bo5/FKRSyXvvBTKo5L5d3uoD3PGyVeDa53IoFhFcfg8XLMq/eiSuDBsEpdhTiUtbC&#10;nHET51jwJ2hEbm/W+mW0KldHGZnhywC/S+NOwISBdrz/PHjJFolzbMC0eZj5GmdRlsEAAAV5virQ&#10;Oo6CIBb07GChGVdDanhZVjSNaDB3QNxZchmKbFp9fKsgl41iGJ6hv18R8UTdcvCEBIRdR5KbkZNB&#10;BmqZfVEY6Awl6z5TGuEvK5KiqzmHzMyZPiKBtP21VvOe8U56deWyIXC/I15W2TNpLY87Fu9DFn1x&#10;JCjyxhKDAYJaccjj3VBziVNsZFMjUIt6BAcxYk+IhAG6rqxFMphICy7at/GtbsT8GaN29F529Rw1&#10;W48wQMe3qKcZSwYMmgCQ+wbIM/Xaz7/pGf5edKbUkcLQc5E4NwzoPIxb5uSyAkxvLm3NlsuGgfS7&#10;8qJuKFSJtxaYB9CxkutrxMlgMIHa6gwOjfVN3abuFW7QoZbkoua6S5waBg8NrfZ9oD5n+E58CeSy&#10;YSDtXgfTsR5p5Dg5tIg3Q8e9cmkw2EDBHuj1+BN7iFNscBERaz7UXquaeWwYyBJ6/DPXoffVubRW&#10;B5BSfQEZ+VG37exNVNnPId2x1/gYDBDkO5d1j6QQypb3T8tt4i4VEOVL8rcCICQXVjVtjBnEfJwv&#10;eu90e7w4xYY6dAitYTZt/0ScDAYb3IKlai7HPlGc6kL/MtrmnVKVSyX3DltAVWjioZ3szOL52QI9&#10;3sjpUd4anWhfSTbYRODiKyH4b8WpLtBkgJ4NKNzI54XUAs85CZvq7k3XX9OWgwf4qDxAX0Kc6kKu&#10;KzGVevqa+JIbNAg1GqEIbl0uTnWBowYwG16DnmZNvKip+EJ6xAflsggej8wNBXLZMGjueC9nYx+p&#10;zftrUNLJ6eJkMNgoEryBqWkfIMqfmzmSQuhmR2nz1/M57zBkXPtUpJvfl2xoaA8tgPrgbKObng2a&#10;iGYSPOsmj4eJsry3s21ITVEjzTzfseHv2RiCtyCaSXB+VIpDhdwELE5DAkjz3Y12sglD8BZEMwnu&#10;bYSwX6o2A9lq4LnhIOaybHd7w+toDMFbEM0kOAFdlzVr88OmADc5IM3PN7obnzAEb0E0m+DZLuvb&#10;aPJjnQA1mJjN74Sm7T/KZUMwBG9BNJvg3GCLTltD48mbEmr83kk25UgHQ/AWRNNNlCk7vx+6cnLZ&#10;8kCf4ehMV3IfuWwIhuAtiGYTfGab+npDU/Znbgpwm1rWTYyQy4ZgCN6CaDbBiUzKPjbugUKDBZDx&#10;O83oYBKG4C2IgSB4zm2feskMa7hctjR4xJr8bRiG4C2IASG4Or+wfaRctjT4AS/52zAMwVsQA0Fw&#10;mCfbXD4EtmxxcwYP25TLhmEI3oIYCIJzNzz1ymXLgumM8mHcqDAEb0EMBMHfqTAEb0EYgjcPhuAt&#10;CEPw5sEQvAVhCN48GIK3IAzBmwdD8BaEIXjzYAjegjAEbx4MwVsQhuDNgyF4C4KTHfl0YlKcL5sZ&#10;6MED+ZmXPCNcnAwMDAwMDAyioaenp+XXiFTDUE//OwITJow7cMKE8Sd2Nng6E/R0d3R0/CiqnvHj&#10;x49iGLmsiQkTJnwF6TxdI8ci3j1Hjx4dulEA96dowp3e0THuJOjdD2l+r3iNBeg4ZNy4cZG+PAx/&#10;ScY5Zcoe7xenEkybNvq/J04c/z3kyTfEqQi+SLh3TDDt1WVM5OOnx44d+1HqRh71Iez1EyZ0LIIs&#10;xP/z4XYQ8sYSrxVAGcJLx7flsio6OzuOgN+mbMeLBUQ6Hw+0Ab91L7YHSbbv6Bi/HJnyCjIk0klS&#10;UmDXy2VNIH3XIY5XIY/4gnQ/it/XIW/j/10TJ46bIN5LgLC/wP21wbAiy/jskCdB9q/Da+TVfFOm&#10;TPkP6H0QMk2cqgJ5tDvi2bjXXmN0h/sPIzGRnjXQV0GCXXfd9d249yDCvxxIexUZ+wUJGorOzvFj&#10;oO/P8L8Gv28i/lvwW4Bk8P9SuN8HWQ95FdfnI/0VH6EFwb/D+OSyKqD3H3i2TX+UMyJVBIc8se++&#10;Y+r5xswwPGSvpyMawVkjwe/tCLO+s3OPSJsRkE4QvIMfQ+VHVovCwkfm7wVdi5AOEoRfWighKtxA&#10;8PEP4G9JWKYDhbQbwl4CeQvhL6I+3KsJ1MiItmMjdC/AZc0XoxrBQchpjH/ixI4f4LJCl09wpPV0&#10;XJY8Q4iEpgfP/G7oOQ3x8YW/DzXrFyZPnszvD5WH2YKkRr6djGd8AX6XT5w4kQeCFv0NJYKzWXoZ&#10;D8MMjAVkwh7MLMi1UQmOjPkE/JNQ69gsi3NVIJ0keOgGYpoo0PlL6FwD8pWczIpwPsFDAT+fR9jV&#10;+P0pLmsSFv4u5DNAVuB/zS1xYQSHibAD3EmgP7FVEOcSBAh+mjjVBepHPszhc+L3h1FbW4/oHQsQ&#10;7tZgGocQwcfn8HsCErESv5E/xIoM2hJh/obwt6AWOhi/kQgOc+AMxPMEMmcewvMbMqx1qgL+qxKc&#10;8NIz/grIw/hftKsRribBCRTkd1n4kyaNr/pVYT4j0g1zoeMC/L6Ggj5EboVCR3BPz/gb4L4UOkaJ&#10;cwWaRHDUyON/i7hWsdbGdc2XOAjm7R57lPYfhhTB2VliJvIazpEenhmFMKiFx41F5+hz0FOT4GK7&#10;Pgq/v0KTNwkP/lZn57hPye1QIExNghPw83GSFIQqdmDhFongkyd//D0sMPj9tThpgYJ1GQf0fghy&#10;FaTmzKuG4LS7T4Me9B/GVv3MXzMIzvJhXEhr0z6WNaQIzv8wF9LMBJB9krpZBSDy/yDc40h4htdR&#10;CU7diGMdfklq1CodTyFczY8tIZ2RCD5z5swtoP+eoF/8j0RwAn7PQZruoR5xqgD0Xwl9N/E/R4KY&#10;ZyDwjupmCMoJjnhod8O0G/9j5aEKGiX4PvvssxXiYVk19GGBcgw5grPThQT/CbI4zB70gTCnwN+r&#10;eEjVtEYlOML0Is7FbPK8644z0LlaIh2dUMBfJIITSMcV8HulXDJsZILjeTi681LYsCNezCQKayUI&#10;e6hcvw/XLyIOdhBDESQ47W7kw3OQG2vlM9EowVE2X0H4tQi/mzg1BUOO4ATMho8h0WvgFvrxokmT&#10;xu0EP68h7EniFIngJDEelDZrsWMJHTQpWANWbabhLzLBoe8apOVSuYxFcPg7Hml81n8BywFdR0D/&#10;atwvrvHAC3oh3O4PC0P4BMfvjtDxF/gHwTsqPomiQ4ME5yjXNUjjjazAxK0pGJIEJ+D2GyT8mcmT&#10;x+qOEUOGdeT5YMFORxSCI5waqUCtV/ymJEkB9ztQ8FXPEISfSATnMBgy8yH45WiIAv7HMFHG89lu&#10;xd+KfgjNFui5BVJ8eQgUNKIYvw6/Y8SpAv0EHz+bvyBc5E+NN0JwTiAhvmcR7/fFqWkYsgRHEzoC&#10;CX8B987GZUlBo6AmsjBxr+TrXREJvhDhKz7PgYw6BjpfrTYOj7BRO5lToIsdt+IyUbhFIvg++yjz&#10;YzlnOMWpBJ2dYz8K3Wuhr3xyh3Y/O6fnynUF+gmu5gtegv9/wAyK9JnAAMF/zjC1JNiSsCwZr4xh&#10;NxVDluAE3I7CvTeRWR8VJ5XRSOjfce/68uauFsGRGaOg7w38flmcipCxYA5Rhs6m4l5NgiPu7ZDh&#10;90HXX1DQRRsa4WoSnKSAvwLCP087W5xLAOL/BH6egd+KqX3oPwXxPkWbXJxKEKjB5yL8JxEPZw8j&#10;farEJzjCr8Dv07VlHD9MqwBi78J4ke9N/9IFCQ7dL0ycOP5rtQT+nkDetQ7BWRMgs+7G/WvFiYV4&#10;CK7XItMq1mtHIDhr6TegdytxCmIYMmAhdP9ZriuAe1UJDgJtj/hvgR9k+MSPiLMC3KoSnH0D+OGY&#10;9lro+Zw4l8CbJOn4N8ijTQPjxP23oEc7dd9PcG+0Bf5+hOsVbBWUhyroJzjHzCd8t5bgJfukBOWL&#10;+wHGC7eaI2NxIQTndD76YzWFQ5StQ3ACD/BZJIy25WfHjBmzDfw+Cb+z5HYJqhEcbpyAuZ0PiQxZ&#10;rhPcW8244Fc7dY+4SfCLIcN9QWHuiLTh77gzoJ/N/tO4rrCD4QEEV3Z5MSyepx3hd8f/b+HevyGr&#10;8AxfgXftHAD8jYcfrtl5g+nVyMuQ9UjHXHiv0MG4cL84TIjnfC+u74H/m2p1/hqxwffZZ/RWCMtB&#10;g4qWs1EgPST4Y+yL1RL0OVhZthbBCdy/DPcfYM2F35dQUBWLbohqBIcOjpSsw/1fQY7XCfycAD+v&#10;sgaSYCXA/etIkBB5ETrO2nvvvbVnECIsCa4LtxFxvo6wl8LPruJdC/j5Hfwu8dOrFy5U6lipS0c5&#10;wYnOTtU55YRR1Q5nIwSnqYa0/RPhLxCnpoEEh96haYP7QE23MxKH2k11jo4V5wrUIPhPkRFP0OwR&#10;Jy0QxyXwt1hXo0EHCD7hUs6a9sv46XCnLVu14OHnF9C7JBgWbqyRYXJ03EgCiVctkAf/Bb8vo0Cr&#10;fu+HrQ/8raDNKU5F6AhOIO3nUvekSZOKI0vlaITgBOL+FZ7ziVpzDXGxWRCcQOJ+hge5j82qOFUg&#10;jOAyNf8Y7tWcrQTx1NQ9/I8WpyLgprXBUXg/RNpQC0/YXZwqgHBaGxwFNBnxofkepyZtwoD7nK3k&#10;Iq4Pi1Mo4O9K6PyLXBYRRnCaEEjb40jjlcg77Th6owRnfiI8R3++Kk5NwWZDcPjZGgU0Ti61CCM4&#10;MuEzJO3EiWM/LU6hYAEjrichZ4pTEXDTEpwvHfQvxr3bwmxZ3AvrZHJc+3cIvxx6QpftIvzl8HMz&#10;/tZcowO/M+B3LfSVHIUcRnACYaaBKOuCox9BNEpwWb4wD8LJpaZ9DGCzIXgUhBEcbrMRxz0krzhV&#10;BTuMyLQlXPgkTgrQETqKAncYs8qWPU6cSgD30FEUpGs7ZD47z1fgsmL9CcfGoft16OCGiJqQ2Vr2&#10;CUqGAKsR3JtAUvb7C/BX0cdplOAEO9XQ8TTSdVPISFZsvOMJzjFhZMCriOMEcaqJid5SAXRIx+0r&#10;TgrQUWOYcPy5jAu2bIUZgXChBCdAKpogjLNiiBBhj0DhrOIokjjVBAp+FuL7Z/ClrkZwwhvVUTOO&#10;c3BZ0lI0g+AEwncgjpUTJ3Zch7SFbkXTAWX5qfL8eccTHLq5nBY2bvWVdkGQFAhzB3RlxUkBuqoS&#10;XIbDliAjF3LkQJwVEK4qwQHWoJcj/NPBgqfJg7A34x537UQGiQRdeGEmFPdG1iI4gc7plxgOgUvG&#10;0ptFcGLChLF7QdfzSMujKDMuKa66Fp9DfMi7E5EmjmXfyA633DIEx8Nzl0/F1HwtIMyx1MVlnuJU&#10;k+AE7tOWfRtpKek0wr0WwWUEZPwrCN+LS1XoMnmzFp3fWNPc8pI+ini51EEhCsHlhVoIf5z121qc&#10;iwSH/B56umsJwlZdxMX7iGMh8wr/ORZ/IsJNhGwPsVFb7wT3aXA/C79L4XcV/J4ZJDcxVAjOobmG&#10;x0jxsC4y5HF/+Scyies6noJ+bcepGmBmcDnpM6jR0uJEgnCs+mdyqQVtWTS/FyPeh/baa6+EODPs&#10;j6GPC6iqAvq/jrCwnyeodSy4PoEvBggbe9c9dHB0Z7E/NApdH4fu5fvtp59H8DFpklq28Cz8FxeL&#10;CcFvY/hooiasamEY0rgX8ou7qmD7q+13wTkCkpov6Zl4fu23g1DmR8HPP+SyKpCP1yO+SEsTmgq+&#10;leVvZj2gWUCbWy5VbcTrsJGNGhhGUgXXSpMocCvpwOrgp4O1qDipocqIY8BbSFgVD/Nl2rRpkRZE&#10;lSOQH6o18PMDf2uOxDDO8vTymuGjCOOWYJFA3SDrbiQ8fj8L6YCenYJ5qANfPJaTXFYF4wiWp4GB&#10;gYGBgYGBQWtg48y2LXKufWc2bV8oTgZ1IpO2v8i8nGOOom4dmAPwmwdzAH4LwhC8eTAEb0EYgjcP&#10;huAtCEPw5sEQvAVhCN48GIK3IAzBmwdD8BaEIXjzYAjegjAEbx4MwVsQPsEhd+Vc69NGGhDH/pUh&#10;eIuBBM869tsUFNBbRuoXtILrmI9zu23td4sMBgH80jFqnd2NNE8W9AyPvZbdwMDAwMDAwMDAwMDA&#10;wMDAwMDAwMDAwMDAwMDAwGDIIuvak7MzEpEP3hxqyDjJsZkGdq3P7GzbsuDaBy7o2bp4BiOXKzDf&#10;5s8YGXqG4WBi/gxreDZtdXPdkDhtfuhNbfU/eMizM45VPDtQh6xj/yTrWC9nuxJ7itNmhWzaPgTP&#10;tyrXZZV8M5TIuokRc7oTu82c2bZFb+cO/1lw7NG9X96hePQc3ZE/F4LMG+ZMH1E8RzHn2N+HrGJY&#10;cdJiQc8Ht/JJRv3ZyYmmfp4kDIX0iA/mXHs90v1Lcdr8kOu298VDbsw51i0sKHGuAAlOf/gdipmB&#10;mtT6EtJ/Coik/YYPCe49n/UncVLYuBFhHesGyFq1dDVlnwR/G0he8dJ2CWpC3HuV4YMEB3Ge52rA&#10;agRnDQ8/z2dT9gkzOzu3zLv2DXB7oDe1Q/Hz4gMFIfhG5M2yzbYWZ02Ewjuiz0kUz7/WoZ/gVvEY&#10;4aGCBT27vhtpf4zpz81Iar/N009w+6/i5GNYzkn8AiS4pzeV+EA2lZyOyuDRnDuieAxzzh1lI+wb&#10;DF9KcGtZLYLnHTsFP+uRr6fPGj36XSD3fXhZlsOsiXxIf73wCc74NmszJQqGMsGJjJOYBjPsG4tg&#10;K4tTCaoQXIeSU2UbITjB2tpvPRdO2fk/NrGJYghODHWC10JMgrfN9I5SVkRvlOCDBUPwAJpN8Fwq&#10;ubf8bQiF9Ha7IF2hnx2MimoEV6MhM4bvDKLuOTs14mO0m+Hvtxd3bavOUG82wTM99qhCDZORYDrk&#10;b01chHSh/1CyI6gawbk9DvovyKft8eLU+uBD4IG+mZ0+fGc1LAb7L0zy6fZJwU5nHIIHRxgImAad&#10;KOh5CL8A9utsZNxCyPNyOxYKX7C3Q9q/gXT8Gmm6BjpXQmfxyxNs3tFR+xZ3v5AAumejsM9R8nwh&#10;BFc7k9I2bfA10LcBft6CbIC/53JTtnk//TTDRGH80H8WnutyEO4V/B4ht9tmHUbb3Po23K7ifUgB&#10;8rds2rpIvFSA6c50WZ9C/+EApIsd48fybvIoua1QjeBIt3oexPMayu8j4ty64MMgsXejYN5GZqEj&#10;wwerLniLD5bgkQiuyOAkkaEWP+On0OcM3wnhVgb1Kj2u9aZ4iYzs9MSOyPgl5bp8gqtOoGs/AN3P&#10;Ir1PVvgrk6yThKXhIYzgqoPqWCC1tQb3D82miv6aQvDenuEW08ywQUE+FwlOcsONL1eJH6TpYvFS&#10;Ar7cSPP15f5jEvx1POPrvI+0XCXOrYsCe//eg7L2eRy/D+oEmfkY7r+N//R7igSPRPBcl7UrCxQ6&#10;/iZOqnMnujagIO/CvZtFrhcvkUCbFzUWajdVIK+iAAssGHUtBKfZI/dX41f/fI71CH7XQTZmXOtq&#10;pRwII/iizs4t4fYcnms95EaEV8RRbk0gOPxcwnDw9wbyZz6e5SlPf4DgjsXWj3GuCOQfxP6eeClB&#10;LmWdofy79n3Is9Ohm/kRi+BoJT+USVv7y3Ov73Xbx8it1kSR4DUyfNZhbe/CA9/mPXg8gqshNPoJ&#10;EHwB7EmEZU2wPusm9hLn2ChMHbU14l4FXW/nUonP0A0FeIdKZyXBF/NaBxYkn4H+ohCcyDvWZ3Hv&#10;DoS7D/Jv8dcwwdWkDlo3CGtnl254lrme/n6C59zEN+mG57qPLYo4a0Gd8PsE9KzumzqyXbUQjv0a&#10;w8chOCHp87jg2P+cnUpuL7daDz7BSRCYHmcjwZxl0woyl7VcGMFv0YWhwE9W+VEZHLjn+mYFWwfr&#10;ZLohDd8R1RWYNRovmWN9WS4VOH4t8T8za5qtPiblExxmA2o+xA+bVOJ/tiT+MkE6r6U/HcFxf0m5&#10;f0+sHyDNJyPsL5U/EhMmDu8hTadD1tI9DsEv814MPtNa9BtOk3juVW6udaUfN57nl7hmq4NW0PqD&#10;764V1z4V+lbhP/sKvfA/D2lWaatC8DfRmTyxQpfSZ52HX+pSecMOsAQfPHhmQbLke5ABEyWyZNMB&#10;G1UI3ixBxmttcNU5cpM/R3x/FyeFQtr+XxUWTfhZM0aqL8n5BK9X0AQXbcsiwRuUOASf07V9Uqdj&#10;oCSc4NGl1oTggIMTGcjUf7JWESeFEhscvXT4eamaIPwzBcfukOAk0/d0/uoV6Nfa4Oyxo9ZYHY3g&#10;1p90uiPKizkn8V2lHMDzHajxE1Ose9HUF00IpO8hpPlZpl2cSrBg/x0svZ6BkuTXJGoFtEg76P2F&#10;yv0X46WU4IODq9F8k8AosBuCw2Ag62EkCJsr1Ch7ciq4mvhjvD7g9l/lfhqRc6fsrP3OYiaFjo33&#10;Ij5cQpa07ZQTPHfgNu/X6Y4itOmD+cMZRJ2/mFLyjVLGcRHcdfYtwfg1OgZMaFNL1Ar8jpLOXxVp&#10;+BusDcNbd2E9DCK/nXWTx6u3FOYK3FTvHPKEb8O2InLTR4xB2tcjnVzQ9Ef8PwxyImr85zyC27dz&#10;aap4Nxgg8KWkuSiXrQUQ+6sggxoKKxF2FpzEAeKtKZjVs/VW/pFiNI+4xjhYM8aFMrHYkSpPO4Qt&#10;EyeNxKvBAIEdelQqr8EK6BOn1gIJlknZXwSh/4Waj8s8OTb9ECdhxEtTwFlDmgyI4x5vVaKqadci&#10;rh7xUhdoHkHP2dD3HIQHeHKY8VrzGb1Ng3wq+Ulw5s1syr5MnFoTtCvnppLb00wZCPtJCP4oCHgn&#10;CY7/x4Hcb4KMaky3XtAEQe1xGkh+OmdCs277J6DzgkZfHIPo4Bh69qBNs6qxpUFi80Xif7YcNFca&#10;td24gwYvDUws61l2JNES7QvCb4B58mfxYmAwtEFzhFP//M9dNWiFJg76EJWBQauDK/PQMsyAfeks&#10;nNKmHao0MBiyyDtJLv5SU96NjPYYGLQkQO7zUYM/xfXw4mQwFMHjHVCQR/YGds54K82sI9GBO+w3&#10;6AxywofXkMP9sWx2GjOO/XW6c0yaE0f5dPIrKhx61QU1o2gdWT79zJETuntT7fzkhtJbJvahauTF&#10;bR8ZdM+krYPRsfxo+Yxf4Yujti647T05x/oBwh5LvcFatw+mhgrfY4/qdUeMyXUnD9AJn5VxBOP0&#10;hTOnoq4cw7z159ZB9Me1KuwXlKeR6fE2FVhHznWSHxJnhYwzYmxJXOo3MRUv17bipa1vxsh2dR/x&#10;VGtR4Ec9a6/kO8qog9d5JzFNeQA4B0G3rGMdgXL4Bv9zFEpucxlEp7rvWlN47a2FYdzJr5UPDCj3&#10;gOTTCXLg01xtKl4GFxxiAyG4sq44WF+YZm/nuXEor30kFwbxWoksOeWOGVyrDQqc9ueZHfj/PK+Z&#10;IXg5LuR/ZNa5SinAFwU6X8C99bNT9oScWoVWOklDQVpWsKOYSSf30dznqMksfzmot1HCerjEj7fx&#10;4Id+YUCft5oQBYZ7+RK/ASFR4fcJ7b2QxfzwfyCeRy347/fLlZj2hUEicsks0qSWoyINPxNnBRD6&#10;58Hw/WIt7evyvpiWddv3oht0P87+gQpYBk6mIYysfbd/QTeU31QVzrVf8F8Yrq0RXXdypST/g5i/&#10;5T1WVvArGyusI+mGSuUo0bGBfKCbD89fmaB8mV/+UolBRVyCw+1m1k61CF5wk5/nfxTmvT7RoIvT&#10;62/D7eUru7Z9X4Dg/8L/3xTFtX85C/p8giNOrpnhUtc7cc010eu55kTpdOyM8uNYj8Pfmfi9XBUE&#10;l4JKYeC6SHDEfzRkHtz8tezPq2tI7/5q14wQ3LqiNE3W4dQVhLeex/MP3dz9dD78ctkAvxi3Ptud&#10;HCde23KpEbIGXem+LVgTBgj+oKTlUoRXecl0Mr+jEJx7KRmvhLuDo0oMi2s/jV/yzm9BfitdqMHT&#10;9n5y74WL9h25DfdW8pplxP2Z1It7C5Sb8mcfqCITFN0d+xqmHfFfj+dTy2YZn3gbPMQmODIw35P8&#10;5OUHJ7dFmBV00xF8birxATzoavjZwMX01AtSnqj0yDg1MkMIbs3idTmKBHesu3mtCsuxb1Rurn0m&#10;3fBfnWNSSHsmBNeII42XIu33+Ksc4bdIcF4TWXkB8651nTi1cWEX/CoysJkW51DwiDrRuybnbmfT&#10;jcSFjoWee/J45RHA9al0U+5cd32gtwmCKBI8ULPzeDi4qRfV2zdam+BIM000n4gom1EqTXIIEd2v&#10;pYnn/beWX+YmRsiqUrWunyNG+K++tYlnuoRhF9FcdaylEp5lUbK/03cvpNt34TWfH9fov9A9eZ7y&#10;NJiIS3CRC9jkIrPVwiYdwdVmBHU4Df17x5wh8/7oXdsnyXUsghO4VpkH2zIj1/7ey9BZ0YEiONdv&#10;K72O/WRw1WMeZgXcjg6uicYz3gy3t/Esz5SnRUdwri70SAp35nVtgvPFukH5lzzp6/LW+rPv4ZWl&#10;2hV0lqenn6h+OUB3Ful8DH7X+bvkvel4ptd+Fu5rEO6RYOvDexSf4ASuvRfKseeK0+AhDsFVhnu7&#10;qF/NuduwA/g03XUEpx5kmLLDGYdskVIZ7zfdfsaCZDfg/xd84aZg3g8huLIZkbZzeI17av8l4sLL&#10;Zp2H6yNYOMEtW0h3bIJD30+KacILqiNVkeAIE7asl1C74b1tdFzfrrbBId6fyu2mEJz2Ne4v90go&#10;u6okj6RW/b3ShTKF3nXohBaPeeASDYR5HfGrFhf+7mLNznt4/mNUuBTNL2sp9fc52xc7pJ7OEIK7&#10;9gJxGjwgw+PU4I9CFMEgxyKzVOcujOD5FEcklO4/cK0LMgh2sf2GTz5knm+Dlwj8Kzuvn+BqMRUL&#10;7ff4VRud0dR+VenwPmP9sh9WiWeHXu+f/AR9sQleIo79Gp9PvBURleCMF35AHOvW4n5Uxypu1GgG&#10;wbn/VO7/A+Emq3Cufae/ZBjPoJYxeH6su8tGeVj7z5cwzNvijh74VRVIBmUJP2J69dvhfpjNg+Dc&#10;a5ey9ifJ4L+4sTaM4HxoFOpqyFPw72V6YJ1IP8GtRxHXHF/85tEneFCgh3bpn/3hSsLbzGsdjvvc&#10;k3ibEHwjhy15H2Hi1+BoVfz05Jzkxbq18VEJztpadJ7jmwvIw9ehczvebwbB8441U9JywSVTrOHw&#10;x9Whq9lx5n1vFae3hzbrJI5WgQIoSGcTstIfbbnL21jOUZl1fd6znqL8OHavCgRImM2D4Mi057j7&#10;BGEWK5LLBtowgnudQusR+FvFwuU9doRUJECA4DVscDTtNGPUf+sZjleLlwpwaE5tLqZf34wZaBu8&#10;jOBckUmzRHbGcNTi7/SH5/0j/J6G/zz6gUNuU+m/UYKrZ3bsvxbjQJlC1JCkP9pE4Pll5Cih4g2i&#10;V2xtlMVT4tTGU7O8yoJmjXUm0nOZlwbrkWIrrMK0MsHT1slMDB5gjji1cdu/uL2C5mpEoAZ/kQTH&#10;/0PVtUgYwQkQ6BIWJgrAO2Cn2zvKgYhOcOtulSaeO05dafsQ8cLMPAXPMJNbpcQJeq1zVbgBJnj/&#10;/k/7peAyY8YPPS/Abj2W4/n4X3GgEQV5oo6Y1hGcI09w807JqkFwHqaPe+o4inJB3hSP78DzxyI4&#10;/B8f1OULymMtank1WeW7BQnO8qBb3rXVSMygAoWDThQSiULyxkBH2cjE38qDPMJCLyc4NxogI7wJ&#10;BUg1giOTeN62nzmvXhE4z9onODo5PIaMtnRRaD+XdzKhSzX1IMIjxfP+uCmYOnCPnVOOBfsvE49m&#10;88LVY4PT5OlPTz414mPirQiaGPCramO8EMexkDlc6aeJm0lkTQvi5vER1p8oSP9i5QZ7mePS/QTn&#10;mD6ePZUch+sLvHDWs965I+EEz3QVTbmV8H+digcdRXErnv2Ce7EIjmtvx5Rj3++nHTqWeW5JdVyH&#10;FwbpSlvdKp/wvPDDTdTM/x8rRYMJ6X17dqdnu8ogvb0BxFNnkpQTnG64f6Zyg1QjuBoPF5sY+v9S&#10;MsTU38nkvkp1MpIv/DpCOcFVWlGL0w19AZU2+PXPH2Ga16nw6pr+Kid6eE3UtsHL0uTaD4q3ItTo&#10;RP/MKFsp9k2kI2c/ySUE+PXSJ8OaBGs/6oTfFcwrn+B+nEUd1AmThmGqERzPJTa+PV+c0Lpstwv8&#10;rqU+v3WLQ3C2GgjLHfJv84VTngDY+moUCKLscPlP8fPJT/sKv5YfdHA9NUh0FQprKTLlOSTuPsi3&#10;/J622OQ86ObOBft4owmsrRCGnZYlbJ6v7PowanVFpCVzpu9YPPODgN5b6e6/MD4Q/gilVyPz3MRH&#10;OZTF/yiYP0iQNtjXJ3h+rFtZy3M6GP/PgLCjukylHy8Sa3IJQhPgCoYJmh0ymrEkHyDeTNiV0PE3&#10;T3+pwP0G8VYCb3rcPlVqZeSR6nj3kmCebaxGIeBeug0Q6SXZmCcTYQZ+T/kJCJ8BcvRdQuaCkxwr&#10;925aNLOzZDM1ic17fbKMgpBDkTgptiTflZhEN/znUCHi9K6DuITH6TFe17qF13ihuDvqMei4Nzjl&#10;jrg4WEB/13mnm5WmGxz5F+7NiXLq7SaHagoPSryn2mKeVgXHbVlT+UODBgYGBgYGBgYGBgYGBgYG&#10;BgYGBgYGBgYGBgYGBgYGBgYGBgYGBgbvALS1/X9gNj0AUF58owAAAABJRU5ErkJgglBLAQItABQA&#10;BgAIAAAAIQCxgme2CgEAABMCAAATAAAAAAAAAAAAAAAAAAAAAABbQ29udGVudF9UeXBlc10ueG1s&#10;UEsBAi0AFAAGAAgAAAAhADj9If/WAAAAlAEAAAsAAAAAAAAAAAAAAAAAOwEAAF9yZWxzLy5yZWxz&#10;UEsBAi0AFAAGAAgAAAAhAIoyZEgCBQAA1Q0AAA4AAAAAAAAAAAAAAAAAOgIAAGRycy9lMm9Eb2Mu&#10;eG1sUEsBAi0AFAAGAAgAAAAhAKomDr68AAAAIQEAABkAAAAAAAAAAAAAAAAAaAcAAGRycy9fcmVs&#10;cy9lMm9Eb2MueG1sLnJlbHNQSwECLQAUAAYACAAAACEATTdqcuEAAAALAQAADwAAAAAAAAAAAAAA&#10;AABbCAAAZHJzL2Rvd25yZXYueG1sUEsBAi0ACgAAAAAAAAAhAGJ8J+JIPgAASD4AABQAAAAAAAAA&#10;AAAAAAAAaQkAAGRycy9tZWRpYS9pbWFnZTEucG5nUEsFBgAAAAAGAAYAfAEAAONHAAAAAA==&#10;">
            <v:group id="Groupe 2" o:spid="_x0000_s1048" style="position:absolute;left:-3169;width:85716;height:11872" coordorigin="-3169" coordsize="85717,1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49" type="#_x0000_t202" style="position:absolute;left:52105;top:2510;width:30442;height:7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725530" w:rsidRPr="00BB58BA" w:rsidRDefault="00725530" w:rsidP="00725530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58BA">
                        <w:rPr>
                          <w:rFonts w:ascii="Segoe UI Semibold" w:eastAsia="Microsoft YaHei" w:hAnsi="Segoe UI Semibol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كــليـــــة العــلـــــــوم والتـقـنـيـــات </w:t>
                      </w:r>
                    </w:p>
                    <w:p w:rsidR="00725530" w:rsidRPr="00BB58BA" w:rsidRDefault="00725530" w:rsidP="00725530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58BA">
                        <w:rPr>
                          <w:rFonts w:ascii="Segoe UI Semibold" w:eastAsia="Microsoft YaHei" w:hAnsi="Segoe UI Semibold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>مــــــراكـش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50" type="#_x0000_t75" style="position:absolute;left:37886;width:9812;height:118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9kCvGAAAA2gAAAA8AAABkcnMvZG93bnJldi54bWxEj09rwkAUxO+C32F5ghepG4vaNs1GpCDp&#10;QbD+OfT4yL4modm3IbsxaT+9WxB6HGbmN0yyGUwtrtS6yrKCxTwCQZxbXXGh4HLePTyDcB5ZY22Z&#10;FPyQg006HiUYa9vzka4nX4gAYRejgtL7JpbS5SUZdHPbEAfvy7YGfZBtIXWLfYCbWj5G0VoarDgs&#10;lNjQW0n596kzCrJLt5/9ZtHy4+XpfFjP+LM5HJdKTSfD9hWEp8H/h+/td61gBX9Xwg2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2QK8YAAADaAAAADwAAAAAAAAAAAAAA&#10;AACfAgAAZHJzL2Rvd25yZXYueG1sUEsFBgAAAAAEAAQA9wAAAJIDAAAAAA==&#10;">
                <v:imagedata r:id="rId7" o:title="LOGO-UCA-600px"/>
              </v:shape>
              <v:shape id="ZoneTexte 5" o:spid="_x0000_s1051" type="#_x0000_t202" style="position:absolute;left:-3169;top:2617;width:37819;height:7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725530" w:rsidRPr="00BB58BA" w:rsidRDefault="00725530" w:rsidP="00725530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58BA">
                        <w:rPr>
                          <w:rFonts w:ascii="Microsoft YaHei" w:eastAsia="Microsoft YaHei" w:hAnsi="Microsoft YaHei" w:cs="Arial Unicode MS" w:hint="eastAsia"/>
                          <w:b/>
                          <w:bCs/>
                          <w:color w:val="548DD4" w:themeColor="text2" w:themeTint="99"/>
                          <w:kern w:val="24"/>
                          <w:sz w:val="20"/>
                          <w:szCs w:val="20"/>
                        </w:rPr>
                        <w:t>FACULTE DES SCIENCES ET TECHNIQUES</w:t>
                      </w:r>
                    </w:p>
                    <w:p w:rsidR="00725530" w:rsidRPr="00BB58BA" w:rsidRDefault="00725530" w:rsidP="00725530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58BA">
                        <w:rPr>
                          <w:rFonts w:ascii="Microsoft YaHei" w:eastAsia="Microsoft YaHei" w:hAnsi="Microsoft YaHei" w:cs="Arial Unicode MS" w:hint="eastAsia"/>
                          <w:b/>
                          <w:bCs/>
                          <w:color w:val="548DD4" w:themeColor="text2" w:themeTint="99"/>
                          <w:kern w:val="24"/>
                          <w:sz w:val="20"/>
                          <w:szCs w:val="20"/>
                        </w:rPr>
                        <w:t>MARRAKECH</w:t>
                      </w:r>
                    </w:p>
                  </w:txbxContent>
                </v:textbox>
              </v:shape>
            </v:group>
            <v:line id="Connecteur droit 3" o:spid="_x0000_s1052" style="position:absolute;visibility:visible" from="-853,11910" to="81955,1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</v:group>
        </w:pict>
      </w:r>
    </w:p>
    <w:p w:rsidR="000923D6" w:rsidRDefault="000923D6" w:rsidP="00B87B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</w:p>
    <w:p w:rsidR="00725530" w:rsidRDefault="00725530" w:rsidP="00B87B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5530" w:rsidRPr="00B15DBB" w:rsidRDefault="00725530" w:rsidP="00B87B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7BEB" w:rsidRPr="00B15DBB" w:rsidRDefault="00B87BEB" w:rsidP="00B87B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23D6" w:rsidRPr="00725530" w:rsidRDefault="003E3EE5" w:rsidP="000923D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725530">
        <w:rPr>
          <w:rFonts w:asciiTheme="majorBidi" w:hAnsiTheme="majorBidi" w:cstheme="majorBidi"/>
          <w:b/>
          <w:bCs/>
          <w:i/>
          <w:iCs/>
          <w:sz w:val="36"/>
          <w:szCs w:val="36"/>
        </w:rPr>
        <w:t>DEMANDE DE MISSION DE COURTE DUREE</w:t>
      </w:r>
    </w:p>
    <w:bookmarkEnd w:id="0"/>
    <w:p w:rsidR="003E3EE5" w:rsidRPr="00725530" w:rsidRDefault="003E3EE5" w:rsidP="000923D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5530">
        <w:rPr>
          <w:rFonts w:asciiTheme="majorBidi" w:hAnsiTheme="majorBidi" w:cstheme="majorBidi"/>
          <w:b/>
          <w:bCs/>
          <w:sz w:val="28"/>
          <w:szCs w:val="28"/>
        </w:rPr>
        <w:t>(Enseignants-Chercheurs et chercheurs étrangers)</w:t>
      </w:r>
    </w:p>
    <w:p w:rsidR="000923D6" w:rsidRDefault="000923D6" w:rsidP="008C181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25530" w:rsidRPr="00B15DBB" w:rsidRDefault="00725530" w:rsidP="008C181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3EE5" w:rsidRPr="00B15DBB" w:rsidRDefault="003E3EE5" w:rsidP="008C18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I- </w:t>
      </w:r>
      <w:r w:rsidRPr="00B15DB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Identification du </w:t>
      </w:r>
      <w:r w:rsidR="008C181D" w:rsidRPr="00B15DBB">
        <w:rPr>
          <w:rFonts w:asciiTheme="majorBidi" w:hAnsiTheme="majorBidi" w:cstheme="majorBidi"/>
          <w:b/>
          <w:bCs/>
          <w:sz w:val="24"/>
          <w:szCs w:val="24"/>
          <w:u w:val="single"/>
        </w:rPr>
        <w:t>professeur/chercheur accueilli</w:t>
      </w:r>
    </w:p>
    <w:p w:rsidR="008C181D" w:rsidRPr="00014702" w:rsidRDefault="008C181D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>Nom et prénom :</w:t>
      </w:r>
    </w:p>
    <w:p w:rsidR="008C181D" w:rsidRPr="00014702" w:rsidRDefault="008C181D" w:rsidP="008C18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>Fonction et grade :</w:t>
      </w:r>
    </w:p>
    <w:p w:rsidR="003E3EE5" w:rsidRPr="00014702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 xml:space="preserve">Institution : </w:t>
      </w:r>
    </w:p>
    <w:p w:rsidR="003E3EE5" w:rsidRPr="00014702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 xml:space="preserve">Laboratoire : </w:t>
      </w:r>
    </w:p>
    <w:p w:rsidR="003E3EE5" w:rsidRPr="00014702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 xml:space="preserve">Adresse professionnelle : </w:t>
      </w:r>
    </w:p>
    <w:p w:rsidR="003E3EE5" w:rsidRPr="00014702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ab/>
        <w:t>Téléphone :</w:t>
      </w:r>
    </w:p>
    <w:p w:rsidR="003E3EE5" w:rsidRPr="00014702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ab/>
        <w:t xml:space="preserve">Télécopie : </w:t>
      </w:r>
      <w:r w:rsidR="008C181D" w:rsidRPr="000147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C181D" w:rsidRPr="00014702" w:rsidRDefault="008C181D" w:rsidP="00725530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014702">
        <w:rPr>
          <w:rFonts w:asciiTheme="majorBidi" w:hAnsiTheme="majorBidi" w:cstheme="majorBidi"/>
          <w:b/>
          <w:bCs/>
          <w:sz w:val="24"/>
          <w:szCs w:val="24"/>
        </w:rPr>
        <w:t>Courriel :</w:t>
      </w:r>
    </w:p>
    <w:p w:rsidR="00725530" w:rsidRPr="00B15DBB" w:rsidRDefault="00725530" w:rsidP="00725530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3E3EE5" w:rsidRPr="00B15DBB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923D6" w:rsidRPr="00B15DBB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B15DBB">
        <w:rPr>
          <w:rFonts w:asciiTheme="majorBidi" w:hAnsiTheme="majorBidi" w:cstheme="majorBidi"/>
          <w:b/>
          <w:bCs/>
          <w:sz w:val="24"/>
          <w:szCs w:val="24"/>
          <w:u w:val="single"/>
        </w:rPr>
        <w:t>Définition de la mission</w:t>
      </w:r>
    </w:p>
    <w:p w:rsidR="003E3EE5" w:rsidRPr="00B15DBB" w:rsidRDefault="003E3EE5" w:rsidP="008C18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Enseignant responsable de la mission : </w:t>
      </w:r>
    </w:p>
    <w:p w:rsidR="00B87BEB" w:rsidRPr="00B15DBB" w:rsidRDefault="00B87BEB" w:rsidP="008C18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Département :</w:t>
      </w:r>
    </w:p>
    <w:p w:rsidR="00B87BEB" w:rsidRPr="00B15DBB" w:rsidRDefault="00B87BEB" w:rsidP="008C18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Structure de recherche :</w:t>
      </w:r>
    </w:p>
    <w:p w:rsidR="00EA2479" w:rsidRPr="00B15DBB" w:rsidRDefault="003E3EE5" w:rsidP="00EA2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Cadre de la mission</w:t>
      </w:r>
      <w:r w:rsidR="00EA2479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C181D" w:rsidRPr="00B15D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bookmarkStart w:id="1" w:name="mr0"/>
    <w:p w:rsidR="00725530" w:rsidRPr="00725530" w:rsidRDefault="00347685" w:rsidP="00725530">
      <w:pPr>
        <w:spacing w:line="240" w:lineRule="auto"/>
        <w:ind w:left="284" w:firstLine="142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iCs/>
          <w:sz w:val="20"/>
        </w:rPr>
        <w:fldChar w:fldCharType="begin">
          <w:ffData>
            <w:name w:val="mr0"/>
            <w:enabled w:val="0"/>
            <w:calcOnExit w:val="0"/>
            <w:checkBox>
              <w:sizeAuto/>
              <w:default w:val="0"/>
            </w:checkBox>
          </w:ffData>
        </w:fldChar>
      </w:r>
      <w:r w:rsidR="00725530">
        <w:rPr>
          <w:rFonts w:ascii="Comic Sans MS" w:hAnsi="Comic Sans MS"/>
          <w:iCs/>
          <w:sz w:val="20"/>
        </w:rPr>
        <w:instrText xml:space="preserve"> FORMCHECKBOX </w:instrText>
      </w:r>
      <w:r>
        <w:rPr>
          <w:rFonts w:ascii="Comic Sans MS" w:hAnsi="Comic Sans MS"/>
          <w:iCs/>
          <w:sz w:val="20"/>
        </w:rPr>
      </w:r>
      <w:r>
        <w:rPr>
          <w:rFonts w:ascii="Comic Sans MS" w:hAnsi="Comic Sans MS"/>
          <w:iCs/>
          <w:sz w:val="20"/>
        </w:rPr>
        <w:fldChar w:fldCharType="end"/>
      </w:r>
      <w:bookmarkEnd w:id="1"/>
      <w:r w:rsidR="00725530">
        <w:rPr>
          <w:rFonts w:ascii="Comic Sans MS" w:hAnsi="Comic Sans MS"/>
          <w:iCs/>
          <w:sz w:val="20"/>
        </w:rPr>
        <w:t xml:space="preserve">   </w:t>
      </w:r>
      <w:r w:rsidR="00725530" w:rsidRPr="00B15DBB">
        <w:rPr>
          <w:rFonts w:asciiTheme="majorBidi" w:hAnsiTheme="majorBidi" w:cstheme="majorBidi"/>
          <w:sz w:val="24"/>
          <w:szCs w:val="24"/>
        </w:rPr>
        <w:t>Projet de recherche (préciser le type et le n° du projet) :</w:t>
      </w:r>
    </w:p>
    <w:p w:rsidR="00725530" w:rsidRPr="00725530" w:rsidRDefault="00347685" w:rsidP="00725530">
      <w:pPr>
        <w:spacing w:line="240" w:lineRule="auto"/>
        <w:ind w:left="284" w:firstLine="142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iCs/>
          <w:sz w:val="20"/>
        </w:rPr>
        <w:fldChar w:fldCharType="begin">
          <w:ffData>
            <w:name w:val="mr0"/>
            <w:enabled w:val="0"/>
            <w:calcOnExit w:val="0"/>
            <w:checkBox>
              <w:sizeAuto/>
              <w:default w:val="0"/>
            </w:checkBox>
          </w:ffData>
        </w:fldChar>
      </w:r>
      <w:r w:rsidR="00725530">
        <w:rPr>
          <w:rFonts w:ascii="Comic Sans MS" w:hAnsi="Comic Sans MS"/>
          <w:iCs/>
          <w:sz w:val="20"/>
        </w:rPr>
        <w:instrText xml:space="preserve"> FORMCHECKBOX </w:instrText>
      </w:r>
      <w:r>
        <w:rPr>
          <w:rFonts w:ascii="Comic Sans MS" w:hAnsi="Comic Sans MS"/>
          <w:iCs/>
          <w:sz w:val="20"/>
        </w:rPr>
      </w:r>
      <w:r>
        <w:rPr>
          <w:rFonts w:ascii="Comic Sans MS" w:hAnsi="Comic Sans MS"/>
          <w:iCs/>
          <w:sz w:val="20"/>
        </w:rPr>
        <w:fldChar w:fldCharType="end"/>
      </w:r>
      <w:r w:rsidR="00725530">
        <w:rPr>
          <w:rFonts w:ascii="Comic Sans MS" w:hAnsi="Comic Sans MS"/>
          <w:iCs/>
          <w:sz w:val="20"/>
        </w:rPr>
        <w:t xml:space="preserve">   </w:t>
      </w:r>
      <w:r w:rsidR="00725530" w:rsidRPr="00B15DBB">
        <w:rPr>
          <w:rFonts w:asciiTheme="majorBidi" w:hAnsiTheme="majorBidi" w:cstheme="majorBidi"/>
          <w:sz w:val="24"/>
          <w:szCs w:val="24"/>
        </w:rPr>
        <w:t>Budget de la structure de recherche</w:t>
      </w:r>
    </w:p>
    <w:p w:rsidR="00725530" w:rsidRPr="00725530" w:rsidRDefault="00347685" w:rsidP="00725530">
      <w:pPr>
        <w:spacing w:line="240" w:lineRule="auto"/>
        <w:ind w:left="284" w:firstLine="142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iCs/>
          <w:sz w:val="20"/>
        </w:rPr>
        <w:fldChar w:fldCharType="begin">
          <w:ffData>
            <w:name w:val="mr0"/>
            <w:enabled w:val="0"/>
            <w:calcOnExit w:val="0"/>
            <w:checkBox>
              <w:sizeAuto/>
              <w:default w:val="0"/>
            </w:checkBox>
          </w:ffData>
        </w:fldChar>
      </w:r>
      <w:r w:rsidR="00725530">
        <w:rPr>
          <w:rFonts w:ascii="Comic Sans MS" w:hAnsi="Comic Sans MS"/>
          <w:iCs/>
          <w:sz w:val="20"/>
        </w:rPr>
        <w:instrText xml:space="preserve"> FORMCHECKBOX </w:instrText>
      </w:r>
      <w:r>
        <w:rPr>
          <w:rFonts w:ascii="Comic Sans MS" w:hAnsi="Comic Sans MS"/>
          <w:iCs/>
          <w:sz w:val="20"/>
        </w:rPr>
      </w:r>
      <w:r>
        <w:rPr>
          <w:rFonts w:ascii="Comic Sans MS" w:hAnsi="Comic Sans MS"/>
          <w:iCs/>
          <w:sz w:val="20"/>
        </w:rPr>
        <w:fldChar w:fldCharType="end"/>
      </w:r>
      <w:r w:rsidR="00725530">
        <w:rPr>
          <w:rFonts w:ascii="Comic Sans MS" w:hAnsi="Comic Sans MS"/>
          <w:iCs/>
          <w:sz w:val="20"/>
        </w:rPr>
        <w:t xml:space="preserve">   </w:t>
      </w:r>
      <w:r w:rsidR="00725530" w:rsidRPr="00B15DBB">
        <w:rPr>
          <w:rFonts w:asciiTheme="majorBidi" w:hAnsiTheme="majorBidi" w:cstheme="majorBidi"/>
          <w:sz w:val="24"/>
          <w:szCs w:val="24"/>
        </w:rPr>
        <w:t>Budget du département</w:t>
      </w:r>
    </w:p>
    <w:p w:rsidR="00725530" w:rsidRDefault="00347685" w:rsidP="00725530">
      <w:pPr>
        <w:spacing w:line="240" w:lineRule="auto"/>
        <w:ind w:left="284" w:firstLine="142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iCs/>
          <w:sz w:val="20"/>
        </w:rPr>
        <w:fldChar w:fldCharType="begin">
          <w:ffData>
            <w:name w:val="mr0"/>
            <w:enabled w:val="0"/>
            <w:calcOnExit w:val="0"/>
            <w:checkBox>
              <w:sizeAuto/>
              <w:default w:val="0"/>
            </w:checkBox>
          </w:ffData>
        </w:fldChar>
      </w:r>
      <w:r w:rsidR="00725530">
        <w:rPr>
          <w:rFonts w:ascii="Comic Sans MS" w:hAnsi="Comic Sans MS"/>
          <w:iCs/>
          <w:sz w:val="20"/>
        </w:rPr>
        <w:instrText xml:space="preserve"> FORMCHECKBOX </w:instrText>
      </w:r>
      <w:r>
        <w:rPr>
          <w:rFonts w:ascii="Comic Sans MS" w:hAnsi="Comic Sans MS"/>
          <w:iCs/>
          <w:sz w:val="20"/>
        </w:rPr>
      </w:r>
      <w:r>
        <w:rPr>
          <w:rFonts w:ascii="Comic Sans MS" w:hAnsi="Comic Sans MS"/>
          <w:iCs/>
          <w:sz w:val="20"/>
        </w:rPr>
        <w:fldChar w:fldCharType="end"/>
      </w:r>
      <w:r w:rsidR="00725530">
        <w:rPr>
          <w:rFonts w:ascii="Comic Sans MS" w:hAnsi="Comic Sans MS"/>
          <w:iCs/>
          <w:sz w:val="20"/>
        </w:rPr>
        <w:t xml:space="preserve">   </w:t>
      </w:r>
      <w:r w:rsidR="00725530">
        <w:rPr>
          <w:rFonts w:asciiTheme="majorBidi" w:hAnsiTheme="majorBidi" w:cstheme="majorBidi"/>
          <w:sz w:val="24"/>
          <w:szCs w:val="24"/>
        </w:rPr>
        <w:t>Autre budget (à préciser) :</w:t>
      </w:r>
    </w:p>
    <w:p w:rsidR="00725530" w:rsidRDefault="00725530" w:rsidP="00EA2479">
      <w:pPr>
        <w:rPr>
          <w:rFonts w:ascii="Comic Sans MS" w:hAnsi="Comic Sans MS"/>
          <w:iCs/>
          <w:sz w:val="20"/>
        </w:rPr>
      </w:pPr>
    </w:p>
    <w:p w:rsidR="00725530" w:rsidRDefault="00725530" w:rsidP="00EA2479">
      <w:pPr>
        <w:rPr>
          <w:rFonts w:asciiTheme="majorBidi" w:hAnsiTheme="majorBidi" w:cstheme="majorBidi"/>
          <w:sz w:val="24"/>
          <w:szCs w:val="24"/>
        </w:rPr>
      </w:pPr>
    </w:p>
    <w:p w:rsidR="003E3EE5" w:rsidRPr="00B15DBB" w:rsidRDefault="003E3EE5" w:rsidP="00EA2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Missions déjà effectuées </w:t>
      </w:r>
      <w:r w:rsidR="00EA2479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au titre de l’année en cours  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>dans ce cadre</w:t>
      </w:r>
      <w:r w:rsidR="00EA2479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  <w:u w:val="single"/>
        </w:rPr>
        <w:t xml:space="preserve">Dates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  <w:u w:val="single"/>
        </w:rPr>
        <w:t>Bénéficiaire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</w:rPr>
        <w:t xml:space="preserve">Du 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  <w:t xml:space="preserve">au 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</w:rPr>
        <w:t xml:space="preserve">Du 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  <w:t xml:space="preserve">au  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</w:rPr>
        <w:t xml:space="preserve">Du 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  <w:t xml:space="preserve">au  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</w:p>
    <w:p w:rsidR="00B87BEB" w:rsidRPr="00B15DBB" w:rsidRDefault="00B87BEB" w:rsidP="003E3EE5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3E3EE5" w:rsidRPr="00B15DBB" w:rsidRDefault="00EA2479" w:rsidP="00EB34D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Objectifs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de la mission (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à définir 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>avec le maximum de précision)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</w:p>
    <w:p w:rsidR="003E3EE5" w:rsidRPr="00B15DBB" w:rsidRDefault="003E3EE5" w:rsidP="00EA2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Suite</w:t>
      </w:r>
      <w:r w:rsidR="00EA2479" w:rsidRPr="00B15DB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envisagée</w:t>
      </w:r>
      <w:r w:rsidR="00EA2479" w:rsidRPr="00B15DB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à la mission : </w:t>
      </w:r>
    </w:p>
    <w:p w:rsidR="00EA2479" w:rsidRDefault="00EA2479" w:rsidP="00EA247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14702" w:rsidRDefault="00014702" w:rsidP="00EA247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14702" w:rsidRDefault="00014702" w:rsidP="00EA247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14702" w:rsidRPr="00B15DBB" w:rsidRDefault="00014702" w:rsidP="00EA247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A2479" w:rsidRPr="00B15DBB" w:rsidRDefault="00EA2479" w:rsidP="00EA2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>I-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  <w:u w:val="single"/>
        </w:rPr>
        <w:t>Modalités de la mission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</w:rPr>
        <w:t>Date</w:t>
      </w:r>
      <w:r w:rsidR="00EA2479" w:rsidRPr="00B15DBB">
        <w:rPr>
          <w:rFonts w:asciiTheme="majorBidi" w:hAnsiTheme="majorBidi" w:cstheme="majorBidi"/>
          <w:sz w:val="24"/>
          <w:szCs w:val="24"/>
        </w:rPr>
        <w:t xml:space="preserve"> prévue </w:t>
      </w:r>
      <w:r w:rsidRPr="00B15DBB">
        <w:rPr>
          <w:rFonts w:asciiTheme="majorBidi" w:hAnsiTheme="majorBidi" w:cstheme="majorBidi"/>
          <w:sz w:val="24"/>
          <w:szCs w:val="24"/>
        </w:rPr>
        <w:t xml:space="preserve">de la mission : du </w:t>
      </w:r>
      <w:r w:rsidRPr="00B15DBB">
        <w:rPr>
          <w:rFonts w:asciiTheme="majorBidi" w:hAnsiTheme="majorBidi" w:cstheme="majorBidi"/>
          <w:sz w:val="24"/>
          <w:szCs w:val="24"/>
        </w:rPr>
        <w:tab/>
      </w:r>
      <w:r w:rsidRPr="00B15DBB">
        <w:rPr>
          <w:rFonts w:asciiTheme="majorBidi" w:hAnsiTheme="majorBidi" w:cstheme="majorBidi"/>
          <w:sz w:val="24"/>
          <w:szCs w:val="24"/>
        </w:rPr>
        <w:tab/>
        <w:t xml:space="preserve">au  </w:t>
      </w:r>
    </w:p>
    <w:p w:rsidR="003E3EE5" w:rsidRPr="00B15DBB" w:rsidRDefault="003E3EE5" w:rsidP="00EA2479">
      <w:pPr>
        <w:rPr>
          <w:rFonts w:asciiTheme="majorBidi" w:hAnsiTheme="majorBidi" w:cstheme="majorBidi"/>
          <w:sz w:val="24"/>
          <w:szCs w:val="24"/>
        </w:rPr>
      </w:pPr>
      <w:r w:rsidRPr="00B15DBB">
        <w:rPr>
          <w:rFonts w:asciiTheme="majorBidi" w:hAnsiTheme="majorBidi" w:cstheme="majorBidi"/>
          <w:sz w:val="24"/>
          <w:szCs w:val="24"/>
        </w:rPr>
        <w:t>Nombre de journées prises en charge par la FSTG :</w:t>
      </w:r>
    </w:p>
    <w:p w:rsidR="003E3EE5" w:rsidRPr="00B15DBB" w:rsidRDefault="003E3EE5" w:rsidP="003E3EE5">
      <w:pPr>
        <w:rPr>
          <w:rFonts w:asciiTheme="majorBidi" w:hAnsiTheme="majorBidi" w:cstheme="majorBidi"/>
          <w:sz w:val="24"/>
          <w:szCs w:val="24"/>
        </w:rPr>
      </w:pPr>
    </w:p>
    <w:p w:rsidR="00B87BEB" w:rsidRPr="00B15DBB" w:rsidRDefault="003E3EE5" w:rsidP="00B87B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Date et signature du </w:t>
      </w:r>
      <w:r w:rsidR="00B87BEB" w:rsidRPr="00B15DBB">
        <w:rPr>
          <w:rFonts w:asciiTheme="majorBidi" w:hAnsiTheme="majorBidi" w:cstheme="majorBidi"/>
          <w:b/>
          <w:bCs/>
          <w:sz w:val="24"/>
          <w:szCs w:val="24"/>
        </w:rPr>
        <w:t>Responsable de la mission</w:t>
      </w:r>
    </w:p>
    <w:p w:rsidR="003E3EE5" w:rsidRPr="00B15DBB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87BEB" w:rsidRPr="00B15DBB" w:rsidRDefault="00B87BEB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87BEB" w:rsidRPr="00B15DBB" w:rsidRDefault="00B87BEB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3EE5" w:rsidRPr="00B15DBB" w:rsidRDefault="003E3EE5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87BEB" w:rsidRPr="00B15DBB" w:rsidRDefault="00B87BEB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87BEB" w:rsidRPr="00B15DBB" w:rsidRDefault="00B87BEB" w:rsidP="003E3E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3EE5" w:rsidRDefault="00F51DDE" w:rsidP="00B15DB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B15DBB">
        <w:rPr>
          <w:rFonts w:asciiTheme="majorBidi" w:hAnsiTheme="majorBidi" w:cstheme="majorBidi"/>
          <w:b/>
          <w:bCs/>
          <w:i/>
          <w:iCs/>
          <w:sz w:val="36"/>
          <w:szCs w:val="36"/>
        </w:rPr>
        <w:lastRenderedPageBreak/>
        <w:t>Documents</w:t>
      </w:r>
      <w:r w:rsidR="003E3EE5" w:rsidRPr="00B15DB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à fourni</w:t>
      </w:r>
      <w:r w:rsidRPr="00B15DB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r obligatoirement pour </w:t>
      </w:r>
      <w:r w:rsidR="003E3EE5" w:rsidRPr="00B15DBB">
        <w:rPr>
          <w:rFonts w:asciiTheme="majorBidi" w:hAnsiTheme="majorBidi" w:cstheme="majorBidi"/>
          <w:b/>
          <w:bCs/>
          <w:i/>
          <w:iCs/>
          <w:sz w:val="36"/>
          <w:szCs w:val="36"/>
        </w:rPr>
        <w:t>le dossier de demand</w:t>
      </w:r>
      <w:r w:rsidRPr="00B15DBB">
        <w:rPr>
          <w:rFonts w:asciiTheme="majorBidi" w:hAnsiTheme="majorBidi" w:cstheme="majorBidi"/>
          <w:b/>
          <w:bCs/>
          <w:i/>
          <w:iCs/>
          <w:sz w:val="36"/>
          <w:szCs w:val="36"/>
        </w:rPr>
        <w:t>e d’une mission de courte durée</w:t>
      </w:r>
    </w:p>
    <w:p w:rsidR="003D5E2A" w:rsidRDefault="003D5E2A" w:rsidP="00B15DB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3E3EE5" w:rsidRDefault="003E3EE5" w:rsidP="00B15D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E2A" w:rsidRDefault="003D5E2A" w:rsidP="00B15D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E2A" w:rsidRDefault="003D5E2A" w:rsidP="003D5E2A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D5E2A">
        <w:rPr>
          <w:rFonts w:asciiTheme="majorBidi" w:hAnsiTheme="majorBidi" w:cstheme="majorBidi"/>
          <w:b/>
          <w:bCs/>
          <w:sz w:val="28"/>
          <w:szCs w:val="28"/>
        </w:rPr>
        <w:t xml:space="preserve">I- </w:t>
      </w:r>
      <w:r w:rsidRPr="003D5E2A">
        <w:rPr>
          <w:rFonts w:asciiTheme="majorBidi" w:hAnsiTheme="majorBidi" w:cstheme="majorBidi"/>
          <w:b/>
          <w:bCs/>
          <w:sz w:val="28"/>
          <w:szCs w:val="28"/>
          <w:u w:val="single"/>
        </w:rPr>
        <w:t>Documents à fournir au moins 3 semaines avant le début de la mission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D5E2A" w:rsidRPr="00580A77" w:rsidRDefault="003D5E2A" w:rsidP="00AD3733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580A77">
        <w:rPr>
          <w:rFonts w:asciiTheme="majorBidi" w:hAnsiTheme="majorBidi" w:cstheme="majorBidi"/>
          <w:sz w:val="28"/>
          <w:szCs w:val="28"/>
        </w:rPr>
        <w:t xml:space="preserve">    </w:t>
      </w:r>
      <w:r w:rsidRPr="00580A77">
        <w:rPr>
          <w:rFonts w:asciiTheme="majorBidi" w:hAnsiTheme="majorBidi" w:cstheme="majorBidi"/>
          <w:sz w:val="28"/>
          <w:szCs w:val="28"/>
          <w:u w:val="single"/>
        </w:rPr>
        <w:t xml:space="preserve">(à déposer </w:t>
      </w:r>
      <w:r w:rsidR="00AD3733">
        <w:rPr>
          <w:rFonts w:asciiTheme="majorBidi" w:hAnsiTheme="majorBidi" w:cstheme="majorBidi"/>
          <w:sz w:val="28"/>
          <w:szCs w:val="28"/>
          <w:u w:val="single"/>
        </w:rPr>
        <w:t>au Service de Recherche &amp; Coopération</w:t>
      </w:r>
      <w:r w:rsidRPr="00580A77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3D5E2A" w:rsidRPr="00B15DBB" w:rsidRDefault="003D5E2A" w:rsidP="00B15D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3EE5" w:rsidRPr="008B66AE" w:rsidRDefault="003D5E2A" w:rsidP="008B66A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6AE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3E3EE5" w:rsidRPr="008B66AE">
        <w:rPr>
          <w:rFonts w:asciiTheme="majorBidi" w:hAnsiTheme="majorBidi" w:cstheme="majorBidi"/>
          <w:b/>
          <w:bCs/>
          <w:sz w:val="24"/>
          <w:szCs w:val="24"/>
        </w:rPr>
        <w:t>Demande de la mission</w:t>
      </w:r>
      <w:r w:rsidR="008B66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r w:rsidR="008B66AE" w:rsidRPr="008B66AE">
          <w:rPr>
            <w:rFonts w:asciiTheme="majorBidi" w:hAnsiTheme="majorBidi" w:cstheme="majorBidi"/>
            <w:b/>
            <w:bCs/>
            <w:sz w:val="24"/>
            <w:szCs w:val="24"/>
          </w:rPr>
          <w:t>dûment</w:t>
        </w:r>
      </w:hyperlink>
      <w:r w:rsidR="008B66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6AE" w:rsidRPr="008B66AE">
        <w:rPr>
          <w:rFonts w:asciiTheme="majorBidi" w:hAnsiTheme="majorBidi" w:cstheme="majorBidi"/>
          <w:b/>
          <w:bCs/>
          <w:sz w:val="24"/>
          <w:szCs w:val="24"/>
        </w:rPr>
        <w:t>renseignée</w:t>
      </w:r>
    </w:p>
    <w:p w:rsidR="00F51DDE" w:rsidRPr="003D5E2A" w:rsidRDefault="003D5E2A" w:rsidP="008D20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51DDE" w:rsidRPr="003D5E2A">
        <w:rPr>
          <w:rFonts w:asciiTheme="majorBidi" w:hAnsiTheme="majorBidi" w:cstheme="majorBidi"/>
          <w:sz w:val="24"/>
          <w:szCs w:val="24"/>
        </w:rPr>
        <w:t>Cette demande doit recevoir l’avis favorable du :</w:t>
      </w:r>
    </w:p>
    <w:p w:rsidR="00F51DDE" w:rsidRPr="003D5E2A" w:rsidRDefault="00F51DDE" w:rsidP="008D20DA">
      <w:pPr>
        <w:pStyle w:val="Paragraphedeliste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D5E2A">
        <w:rPr>
          <w:rFonts w:asciiTheme="majorBidi" w:hAnsiTheme="majorBidi" w:cstheme="majorBidi"/>
          <w:sz w:val="24"/>
          <w:szCs w:val="24"/>
        </w:rPr>
        <w:t>Responsable de la structure de recherche et du responsable du projet de recherche si la mission est inscrite dans le cadre d’un projet de recherche.</w:t>
      </w:r>
    </w:p>
    <w:p w:rsidR="00F51DDE" w:rsidRPr="003D5E2A" w:rsidRDefault="00F51DDE" w:rsidP="003C08AD">
      <w:pPr>
        <w:pStyle w:val="Paragraphedeliste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D5E2A">
        <w:rPr>
          <w:rFonts w:asciiTheme="majorBidi" w:hAnsiTheme="majorBidi" w:cstheme="majorBidi"/>
          <w:sz w:val="24"/>
          <w:szCs w:val="24"/>
        </w:rPr>
        <w:t>Responsable de la structure de recherche si la mission est prise en charge par la structure de recherche.</w:t>
      </w:r>
      <w:r w:rsidR="003C08AD">
        <w:rPr>
          <w:rFonts w:asciiTheme="majorBidi" w:hAnsiTheme="majorBidi" w:cstheme="majorBidi"/>
          <w:sz w:val="24"/>
          <w:szCs w:val="24"/>
        </w:rPr>
        <w:t xml:space="preserve"> L’avis du chef de département est demandé </w:t>
      </w:r>
      <w:r w:rsidR="00933ED4">
        <w:rPr>
          <w:rFonts w:asciiTheme="majorBidi" w:hAnsiTheme="majorBidi" w:cstheme="majorBidi"/>
          <w:sz w:val="24"/>
          <w:szCs w:val="24"/>
        </w:rPr>
        <w:t xml:space="preserve">en plus </w:t>
      </w:r>
      <w:r w:rsidR="003C08AD">
        <w:rPr>
          <w:rFonts w:asciiTheme="majorBidi" w:hAnsiTheme="majorBidi" w:cstheme="majorBidi"/>
          <w:sz w:val="24"/>
          <w:szCs w:val="24"/>
        </w:rPr>
        <w:t xml:space="preserve">dans le cas où des séminaires sont destinés à des filières de licence, de master ou d’ingénieurs.  </w:t>
      </w:r>
    </w:p>
    <w:p w:rsidR="00F51DDE" w:rsidRPr="003D5E2A" w:rsidRDefault="00F51DDE" w:rsidP="008D20DA">
      <w:pPr>
        <w:pStyle w:val="Paragraphedeliste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D5E2A">
        <w:rPr>
          <w:rFonts w:asciiTheme="majorBidi" w:hAnsiTheme="majorBidi" w:cstheme="majorBidi"/>
          <w:sz w:val="24"/>
          <w:szCs w:val="24"/>
        </w:rPr>
        <w:t>Chef de département si la mission est prise en charge par le département.</w:t>
      </w:r>
    </w:p>
    <w:p w:rsidR="00F51DDE" w:rsidRDefault="00F51DDE" w:rsidP="008D20DA">
      <w:pPr>
        <w:pStyle w:val="Paragraphedeliste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D5E2A">
        <w:rPr>
          <w:rFonts w:asciiTheme="majorBidi" w:hAnsiTheme="majorBidi" w:cstheme="majorBidi"/>
          <w:sz w:val="24"/>
          <w:szCs w:val="24"/>
        </w:rPr>
        <w:t>Doyen de la Faculté dans tous les cas</w:t>
      </w:r>
      <w:r w:rsidR="003D5E2A">
        <w:rPr>
          <w:rFonts w:asciiTheme="majorBidi" w:hAnsiTheme="majorBidi" w:cstheme="majorBidi"/>
          <w:sz w:val="24"/>
          <w:szCs w:val="24"/>
        </w:rPr>
        <w:t>.</w:t>
      </w:r>
    </w:p>
    <w:p w:rsidR="003D5E2A" w:rsidRPr="003D5E2A" w:rsidRDefault="003D5E2A" w:rsidP="003D5E2A">
      <w:pPr>
        <w:pStyle w:val="Paragraphedeliste"/>
        <w:spacing w:after="0"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3D5E2A" w:rsidRDefault="003D5E2A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>Programme de la mission</w:t>
      </w:r>
      <w:r w:rsidR="00646684">
        <w:rPr>
          <w:rFonts w:asciiTheme="majorBidi" w:hAnsiTheme="majorBidi" w:cstheme="majorBidi"/>
          <w:b/>
          <w:bCs/>
          <w:sz w:val="24"/>
          <w:szCs w:val="24"/>
        </w:rPr>
        <w:t xml:space="preserve"> détaillé,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signé par le responsable de la mission</w:t>
      </w:r>
    </w:p>
    <w:p w:rsidR="00580A77" w:rsidRDefault="00580A77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0A77" w:rsidRDefault="00580A77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 Une copie de la première page du passeport</w:t>
      </w:r>
    </w:p>
    <w:p w:rsidR="00580A77" w:rsidRDefault="00580A77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0ED2" w:rsidRDefault="00850ED2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0A77" w:rsidRDefault="00850ED2" w:rsidP="00850ED2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80A77">
        <w:rPr>
          <w:rFonts w:asciiTheme="majorBidi" w:hAnsiTheme="majorBidi" w:cstheme="majorBidi"/>
          <w:b/>
          <w:bCs/>
          <w:sz w:val="26"/>
          <w:szCs w:val="26"/>
        </w:rPr>
        <w:t xml:space="preserve">II- </w:t>
      </w:r>
      <w:r w:rsidRPr="00580A77">
        <w:rPr>
          <w:rFonts w:asciiTheme="majorBidi" w:hAnsiTheme="majorBidi" w:cstheme="majorBidi"/>
          <w:b/>
          <w:bCs/>
          <w:sz w:val="26"/>
          <w:szCs w:val="26"/>
          <w:u w:val="single"/>
        </w:rPr>
        <w:t>Documents à fournier dès l’arrivée du missionnaire</w:t>
      </w:r>
      <w:r w:rsidRPr="00580A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850ED2" w:rsidRPr="00580A77" w:rsidRDefault="00580A77" w:rsidP="00850ED2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580A77">
        <w:rPr>
          <w:rFonts w:asciiTheme="majorBidi" w:hAnsiTheme="majorBidi" w:cstheme="majorBidi"/>
          <w:sz w:val="26"/>
          <w:szCs w:val="26"/>
        </w:rPr>
        <w:t xml:space="preserve">     </w:t>
      </w:r>
      <w:r w:rsidR="00646684">
        <w:rPr>
          <w:rFonts w:asciiTheme="majorBidi" w:hAnsiTheme="majorBidi" w:cstheme="majorBidi"/>
          <w:sz w:val="26"/>
          <w:szCs w:val="26"/>
        </w:rPr>
        <w:t xml:space="preserve">(à fournir </w:t>
      </w:r>
      <w:r w:rsidR="00AD3733">
        <w:rPr>
          <w:rFonts w:asciiTheme="majorBidi" w:hAnsiTheme="majorBidi" w:cstheme="majorBidi"/>
          <w:sz w:val="26"/>
          <w:szCs w:val="26"/>
        </w:rPr>
        <w:t xml:space="preserve"> au Service d</w:t>
      </w:r>
      <w:r w:rsidR="00850ED2" w:rsidRPr="00580A77">
        <w:rPr>
          <w:rFonts w:asciiTheme="majorBidi" w:hAnsiTheme="majorBidi" w:cstheme="majorBidi"/>
          <w:sz w:val="26"/>
          <w:szCs w:val="26"/>
        </w:rPr>
        <w:t>’intendance)</w:t>
      </w:r>
    </w:p>
    <w:p w:rsidR="003D5E2A" w:rsidRPr="00B15DBB" w:rsidRDefault="003D5E2A" w:rsidP="003D5E2A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5530" w:rsidRDefault="00580A77" w:rsidP="00580A7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C2CC5" w:rsidRPr="00BC2CC5">
        <w:rPr>
          <w:rFonts w:asciiTheme="majorBidi" w:hAnsiTheme="majorBidi" w:cstheme="majorBidi"/>
          <w:b/>
          <w:bCs/>
          <w:sz w:val="24"/>
          <w:szCs w:val="24"/>
          <w:u w:val="single"/>
        </w:rPr>
        <w:t>Original</w:t>
      </w:r>
      <w:r w:rsidR="007B608C">
        <w:rPr>
          <w:rFonts w:asciiTheme="majorBidi" w:hAnsiTheme="majorBidi" w:cstheme="majorBidi"/>
          <w:b/>
          <w:bCs/>
          <w:sz w:val="24"/>
          <w:szCs w:val="24"/>
        </w:rPr>
        <w:t xml:space="preserve"> de l’ordre de mission</w:t>
      </w:r>
      <w:r w:rsidR="00655530">
        <w:rPr>
          <w:rFonts w:asciiTheme="majorBidi" w:hAnsiTheme="majorBidi" w:cstheme="majorBidi"/>
          <w:b/>
          <w:bCs/>
          <w:sz w:val="24"/>
          <w:szCs w:val="24"/>
        </w:rPr>
        <w:t xml:space="preserve"> qui doit être :</w:t>
      </w:r>
      <w:r w:rsidR="007B60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55530" w:rsidRDefault="00655530" w:rsidP="00580A7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5530" w:rsidRPr="00655530" w:rsidRDefault="007B608C" w:rsidP="0042796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530">
        <w:rPr>
          <w:rFonts w:asciiTheme="majorBidi" w:hAnsiTheme="majorBidi" w:cstheme="majorBidi"/>
          <w:sz w:val="24"/>
          <w:szCs w:val="24"/>
        </w:rPr>
        <w:t>signé par l’établissement d’</w:t>
      </w:r>
      <w:r w:rsidR="0042796C">
        <w:rPr>
          <w:rFonts w:asciiTheme="majorBidi" w:hAnsiTheme="majorBidi" w:cstheme="majorBidi"/>
          <w:sz w:val="24"/>
          <w:szCs w:val="24"/>
        </w:rPr>
        <w:t>origine.</w:t>
      </w:r>
    </w:p>
    <w:p w:rsidR="0067361B" w:rsidRPr="00655530" w:rsidRDefault="0042796C" w:rsidP="006555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comportant </w:t>
      </w:r>
      <w:r w:rsidR="0067361B" w:rsidRPr="00655530">
        <w:rPr>
          <w:rFonts w:asciiTheme="majorBidi" w:hAnsiTheme="majorBidi" w:cstheme="majorBidi"/>
          <w:sz w:val="24"/>
          <w:szCs w:val="24"/>
        </w:rPr>
        <w:t>la mention « sans frais </w:t>
      </w:r>
      <w:r w:rsidRPr="00655530">
        <w:rPr>
          <w:rFonts w:asciiTheme="majorBidi" w:hAnsiTheme="majorBidi" w:cstheme="majorBidi"/>
          <w:sz w:val="24"/>
          <w:szCs w:val="24"/>
        </w:rPr>
        <w:t>».</w:t>
      </w:r>
      <w:r w:rsidR="00D05554">
        <w:rPr>
          <w:rFonts w:asciiTheme="majorBidi" w:hAnsiTheme="majorBidi" w:cstheme="majorBidi"/>
          <w:sz w:val="24"/>
          <w:szCs w:val="24"/>
        </w:rPr>
        <w:t xml:space="preserve"> A défaut, un document</w:t>
      </w:r>
      <w:r w:rsidR="00C925B9">
        <w:rPr>
          <w:rFonts w:asciiTheme="majorBidi" w:hAnsiTheme="majorBidi" w:cstheme="majorBidi"/>
          <w:sz w:val="24"/>
          <w:szCs w:val="24"/>
        </w:rPr>
        <w:t xml:space="preserve"> « original »</w:t>
      </w:r>
      <w:r w:rsidR="00D05554">
        <w:rPr>
          <w:rFonts w:asciiTheme="majorBidi" w:hAnsiTheme="majorBidi" w:cstheme="majorBidi"/>
          <w:sz w:val="24"/>
          <w:szCs w:val="24"/>
        </w:rPr>
        <w:t xml:space="preserve"> attestant que les frais ne sont pas pris en charge par l’établissement d’origine est obligatoire.</w:t>
      </w:r>
    </w:p>
    <w:p w:rsidR="00655530" w:rsidRPr="00655530" w:rsidRDefault="0042796C" w:rsidP="006555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mentionnant </w:t>
      </w:r>
      <w:r w:rsidR="00655530" w:rsidRPr="00655530">
        <w:rPr>
          <w:rFonts w:asciiTheme="majorBidi" w:hAnsiTheme="majorBidi" w:cstheme="majorBidi"/>
          <w:sz w:val="24"/>
          <w:szCs w:val="24"/>
        </w:rPr>
        <w:t>la destination de la mission : Faculté des Sciences et Techniques Marrakech</w:t>
      </w:r>
      <w:r w:rsidR="00655530" w:rsidRPr="00655530">
        <w:rPr>
          <w:rFonts w:asciiTheme="majorBidi" w:hAnsiTheme="majorBidi" w:cstheme="majorBidi"/>
          <w:sz w:val="24"/>
          <w:szCs w:val="24"/>
        </w:rPr>
        <w:tab/>
      </w:r>
    </w:p>
    <w:p w:rsidR="00580A77" w:rsidRDefault="00580A77" w:rsidP="00580A77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3EE5" w:rsidRPr="00B15DBB" w:rsidRDefault="0042796C" w:rsidP="0042796C">
      <w:pPr>
        <w:pStyle w:val="Paragraphedeliste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7F5BDF">
        <w:rPr>
          <w:rFonts w:asciiTheme="majorBidi" w:hAnsiTheme="majorBidi" w:cstheme="majorBidi"/>
          <w:b/>
          <w:bCs/>
          <w:sz w:val="24"/>
          <w:szCs w:val="24"/>
        </w:rPr>
        <w:t>Copie de la page du</w:t>
      </w:r>
      <w:r w:rsidR="003E3EE5" w:rsidRPr="00B15DBB">
        <w:rPr>
          <w:rFonts w:asciiTheme="majorBidi" w:hAnsiTheme="majorBidi" w:cstheme="majorBidi"/>
          <w:b/>
          <w:bCs/>
          <w:sz w:val="24"/>
          <w:szCs w:val="24"/>
        </w:rPr>
        <w:t xml:space="preserve"> passeport </w:t>
      </w:r>
      <w:r w:rsidR="007F5BDF">
        <w:rPr>
          <w:rFonts w:asciiTheme="majorBidi" w:hAnsiTheme="majorBidi" w:cstheme="majorBidi"/>
          <w:b/>
          <w:bCs/>
          <w:sz w:val="24"/>
          <w:szCs w:val="24"/>
        </w:rPr>
        <w:t>comportant la date d’entrée au pays.</w:t>
      </w:r>
    </w:p>
    <w:p w:rsidR="003E3EE5" w:rsidRPr="00B15DBB" w:rsidRDefault="003E3EE5" w:rsidP="00B15D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35CFF" w:rsidRPr="00B15DBB" w:rsidRDefault="00835CFF" w:rsidP="003E3EE5">
      <w:pPr>
        <w:tabs>
          <w:tab w:val="left" w:pos="4080"/>
        </w:tabs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sectPr w:rsidR="00835CFF" w:rsidRPr="00B15DBB" w:rsidSect="00F04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4B" w:rsidRDefault="00D56C4B" w:rsidP="006F0DEC">
      <w:pPr>
        <w:spacing w:after="0" w:line="240" w:lineRule="auto"/>
      </w:pPr>
      <w:r>
        <w:separator/>
      </w:r>
    </w:p>
  </w:endnote>
  <w:endnote w:type="continuationSeparator" w:id="1">
    <w:p w:rsidR="00D56C4B" w:rsidRDefault="00D56C4B" w:rsidP="006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4B" w:rsidRDefault="00D56C4B" w:rsidP="006F0DEC">
      <w:pPr>
        <w:spacing w:after="0" w:line="240" w:lineRule="auto"/>
      </w:pPr>
      <w:r>
        <w:separator/>
      </w:r>
    </w:p>
  </w:footnote>
  <w:footnote w:type="continuationSeparator" w:id="1">
    <w:p w:rsidR="00D56C4B" w:rsidRDefault="00D56C4B" w:rsidP="006F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EC" w:rsidRDefault="006F0DEC" w:rsidP="006F0DE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E7"/>
    <w:multiLevelType w:val="hybridMultilevel"/>
    <w:tmpl w:val="CEC04C6E"/>
    <w:lvl w:ilvl="0" w:tplc="764CD9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673"/>
    <w:multiLevelType w:val="hybridMultilevel"/>
    <w:tmpl w:val="520AD85E"/>
    <w:lvl w:ilvl="0" w:tplc="9E08109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E12AB"/>
    <w:multiLevelType w:val="hybridMultilevel"/>
    <w:tmpl w:val="3DA2CBA6"/>
    <w:lvl w:ilvl="0" w:tplc="EC200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978"/>
    <w:multiLevelType w:val="hybridMultilevel"/>
    <w:tmpl w:val="B3D20970"/>
    <w:lvl w:ilvl="0" w:tplc="85EE6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1728"/>
    <w:multiLevelType w:val="hybridMultilevel"/>
    <w:tmpl w:val="022EF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03CE8"/>
    <w:multiLevelType w:val="hybridMultilevel"/>
    <w:tmpl w:val="81C87560"/>
    <w:lvl w:ilvl="0" w:tplc="764CD92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73A6B"/>
    <w:multiLevelType w:val="hybridMultilevel"/>
    <w:tmpl w:val="C3BCBF26"/>
    <w:lvl w:ilvl="0" w:tplc="74BEFC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1FD2"/>
    <w:multiLevelType w:val="hybridMultilevel"/>
    <w:tmpl w:val="CFE41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E236D"/>
    <w:multiLevelType w:val="hybridMultilevel"/>
    <w:tmpl w:val="A5925FB8"/>
    <w:lvl w:ilvl="0" w:tplc="75C46F4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1B03BD"/>
    <w:multiLevelType w:val="hybridMultilevel"/>
    <w:tmpl w:val="222EB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DEC"/>
    <w:rsid w:val="00014702"/>
    <w:rsid w:val="00016F9E"/>
    <w:rsid w:val="00054F4F"/>
    <w:rsid w:val="000923D6"/>
    <w:rsid w:val="000B5940"/>
    <w:rsid w:val="000B7B61"/>
    <w:rsid w:val="000C7D2B"/>
    <w:rsid w:val="00182C95"/>
    <w:rsid w:val="0019760C"/>
    <w:rsid w:val="00201DAC"/>
    <w:rsid w:val="00222B81"/>
    <w:rsid w:val="00226A62"/>
    <w:rsid w:val="00227E1D"/>
    <w:rsid w:val="00265353"/>
    <w:rsid w:val="00296C26"/>
    <w:rsid w:val="002A689B"/>
    <w:rsid w:val="002D388B"/>
    <w:rsid w:val="00313904"/>
    <w:rsid w:val="00347685"/>
    <w:rsid w:val="003632CE"/>
    <w:rsid w:val="003B73B9"/>
    <w:rsid w:val="003B7CC9"/>
    <w:rsid w:val="003C08AD"/>
    <w:rsid w:val="003C08D8"/>
    <w:rsid w:val="003D4C03"/>
    <w:rsid w:val="003D543D"/>
    <w:rsid w:val="003D5E2A"/>
    <w:rsid w:val="003D755F"/>
    <w:rsid w:val="003E3EE5"/>
    <w:rsid w:val="003E793A"/>
    <w:rsid w:val="0042796C"/>
    <w:rsid w:val="0046275B"/>
    <w:rsid w:val="00482EE1"/>
    <w:rsid w:val="00563F31"/>
    <w:rsid w:val="00580A77"/>
    <w:rsid w:val="005C0A2F"/>
    <w:rsid w:val="00614657"/>
    <w:rsid w:val="00646684"/>
    <w:rsid w:val="00655530"/>
    <w:rsid w:val="0067361B"/>
    <w:rsid w:val="00682936"/>
    <w:rsid w:val="00687CC2"/>
    <w:rsid w:val="00693771"/>
    <w:rsid w:val="006C2CBB"/>
    <w:rsid w:val="006C7DB2"/>
    <w:rsid w:val="006F0DEC"/>
    <w:rsid w:val="00725530"/>
    <w:rsid w:val="00776222"/>
    <w:rsid w:val="007B608C"/>
    <w:rsid w:val="007C3ABD"/>
    <w:rsid w:val="007E7E67"/>
    <w:rsid w:val="007F5BDF"/>
    <w:rsid w:val="00835CFF"/>
    <w:rsid w:val="00850ED2"/>
    <w:rsid w:val="00862367"/>
    <w:rsid w:val="008907CD"/>
    <w:rsid w:val="008B66AE"/>
    <w:rsid w:val="008C181D"/>
    <w:rsid w:val="008D20DA"/>
    <w:rsid w:val="00933ED4"/>
    <w:rsid w:val="00954552"/>
    <w:rsid w:val="00960E06"/>
    <w:rsid w:val="00972A10"/>
    <w:rsid w:val="00985108"/>
    <w:rsid w:val="009A5543"/>
    <w:rsid w:val="00A12CF4"/>
    <w:rsid w:val="00AA4E77"/>
    <w:rsid w:val="00AB2861"/>
    <w:rsid w:val="00AD3733"/>
    <w:rsid w:val="00B15DBB"/>
    <w:rsid w:val="00B37588"/>
    <w:rsid w:val="00B65548"/>
    <w:rsid w:val="00B83844"/>
    <w:rsid w:val="00B87BEB"/>
    <w:rsid w:val="00BA6B21"/>
    <w:rsid w:val="00BC2CC5"/>
    <w:rsid w:val="00C22844"/>
    <w:rsid w:val="00C26F2F"/>
    <w:rsid w:val="00C332CA"/>
    <w:rsid w:val="00C925B9"/>
    <w:rsid w:val="00C9447D"/>
    <w:rsid w:val="00CF0C73"/>
    <w:rsid w:val="00D04749"/>
    <w:rsid w:val="00D05554"/>
    <w:rsid w:val="00D42728"/>
    <w:rsid w:val="00D56C4B"/>
    <w:rsid w:val="00D72AE8"/>
    <w:rsid w:val="00DA076F"/>
    <w:rsid w:val="00E0051D"/>
    <w:rsid w:val="00E30B85"/>
    <w:rsid w:val="00E3389F"/>
    <w:rsid w:val="00EA2479"/>
    <w:rsid w:val="00EB34D7"/>
    <w:rsid w:val="00EB3C8C"/>
    <w:rsid w:val="00EC52B6"/>
    <w:rsid w:val="00F041D5"/>
    <w:rsid w:val="00F2361E"/>
    <w:rsid w:val="00F2723F"/>
    <w:rsid w:val="00F4043E"/>
    <w:rsid w:val="00F5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0DEC"/>
  </w:style>
  <w:style w:type="paragraph" w:styleId="Pieddepage">
    <w:name w:val="footer"/>
    <w:basedOn w:val="Normal"/>
    <w:link w:val="PieddepageCar"/>
    <w:uiPriority w:val="99"/>
    <w:semiHidden/>
    <w:unhideWhenUsed/>
    <w:rsid w:val="006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DEC"/>
  </w:style>
  <w:style w:type="paragraph" w:styleId="NormalWeb">
    <w:name w:val="Normal (Web)"/>
    <w:basedOn w:val="Normal"/>
    <w:uiPriority w:val="99"/>
    <w:semiHidden/>
    <w:unhideWhenUsed/>
    <w:rsid w:val="006F0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3B7C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ved=0ahUKEwiJsomA7aDaAhWBPxQKHWheAx8QFggqMAE&amp;url=https%3A%2F%2Ffr.wiktionary.org%2Fwiki%2Fd%25C3%25BBment&amp;usg=AOvVaw1T6KbmymloGwPbVZYdy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PC-ZINEB</dc:creator>
  <cp:lastModifiedBy>PC-ZINEB</cp:lastModifiedBy>
  <cp:revision>4</cp:revision>
  <cp:lastPrinted>2018-04-06T08:36:00Z</cp:lastPrinted>
  <dcterms:created xsi:type="dcterms:W3CDTF">2018-04-06T09:05:00Z</dcterms:created>
  <dcterms:modified xsi:type="dcterms:W3CDTF">2018-04-06T09:06:00Z</dcterms:modified>
</cp:coreProperties>
</file>